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45"/>
      </w:tblGrid>
      <w:tr w:rsidR="00D417AE" w14:paraId="138524B2" w14:textId="77777777" w:rsidTr="001B1E91">
        <w:trPr>
          <w:trHeight w:val="414"/>
        </w:trPr>
        <w:tc>
          <w:tcPr>
            <w:tcW w:w="4503" w:type="dxa"/>
          </w:tcPr>
          <w:p w14:paraId="4BB42F4C" w14:textId="77777777" w:rsidR="00D417AE" w:rsidRDefault="00D417AE" w:rsidP="001B1E91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Theme="minorHAnsi"/>
                <w:lang w:val="en-US"/>
              </w:rPr>
            </w:pPr>
          </w:p>
        </w:tc>
        <w:tc>
          <w:tcPr>
            <w:tcW w:w="5145" w:type="dxa"/>
            <w:hideMark/>
          </w:tcPr>
          <w:p w14:paraId="5A874C40" w14:textId="44D537A1" w:rsidR="00D417AE" w:rsidRPr="000D6E26" w:rsidRDefault="005A22B7" w:rsidP="001B1E91">
            <w:pPr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right"/>
              <w:rPr>
                <w:rFonts w:eastAsia="Courier New"/>
                <w:i/>
                <w:color w:val="auto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>BM01/QT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</w:rPr>
              <w:t>56</w:t>
            </w:r>
            <w:r w:rsidR="00D417AE"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>/</w:t>
            </w:r>
            <w:r w:rsidR="00D417AE"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TT</w:t>
            </w:r>
            <w:r w:rsidR="00D417AE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.</w:t>
            </w:r>
            <w:r w:rsidR="00D417AE"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TTTV</w:t>
            </w:r>
            <w:r w:rsidR="00D417AE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-</w:t>
            </w:r>
            <w:r w:rsidR="00D417AE"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IA</w:t>
            </w:r>
          </w:p>
        </w:tc>
      </w:tr>
      <w:tr w:rsidR="00D417AE" w14:paraId="779C4AD3" w14:textId="77777777" w:rsidTr="001B1E91">
        <w:trPr>
          <w:trHeight w:val="993"/>
        </w:trPr>
        <w:tc>
          <w:tcPr>
            <w:tcW w:w="4503" w:type="dxa"/>
            <w:hideMark/>
          </w:tcPr>
          <w:p w14:paraId="75DD7449" w14:textId="77777777" w:rsidR="00D417AE" w:rsidRPr="00CB065A" w:rsidRDefault="00D417AE" w:rsidP="001B1E91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="Courier New"/>
                <w:b w:val="0"/>
                <w:sz w:val="24"/>
                <w:szCs w:val="24"/>
                <w:lang w:val="en-US"/>
              </w:rPr>
            </w:pPr>
            <w:bookmarkStart w:id="0" w:name="bookmark0"/>
            <w:r w:rsidRPr="00CB065A">
              <w:rPr>
                <w:rStyle w:val="Bodytext2NotBold"/>
                <w:rFonts w:eastAsia="Courier New"/>
                <w:b w:val="0"/>
                <w:sz w:val="24"/>
                <w:szCs w:val="24"/>
                <w:lang w:val="en-US"/>
              </w:rPr>
              <w:t>TRƯỜNG CAO ĐẲNG Y TẾ HÀ ĐÔNG</w:t>
            </w:r>
          </w:p>
          <w:p w14:paraId="4BC31A7E" w14:textId="77777777" w:rsidR="00D417AE" w:rsidRPr="00CB065A" w:rsidRDefault="00D417AE" w:rsidP="001B1E91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="Courier New"/>
                <w:b w:val="0"/>
                <w:sz w:val="26"/>
                <w:szCs w:val="26"/>
                <w:lang w:val="en-US"/>
              </w:rPr>
            </w:pPr>
            <w:r w:rsidRPr="00CB065A">
              <w:rPr>
                <w:rFonts w:eastAsiaTheme="minorHAnsi" w:cstheme="minorBid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40F370" wp14:editId="4BC818A8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205740</wp:posOffset>
                      </wp:positionV>
                      <wp:extent cx="1842135" cy="0"/>
                      <wp:effectExtent l="0" t="0" r="2476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2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1.55pt;margin-top:16.2pt;width:145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"/>
                  </w:pict>
                </mc:Fallback>
              </mc:AlternateContent>
            </w:r>
            <w:r w:rsidRPr="00CB065A">
              <w:rPr>
                <w:rStyle w:val="Bodytext2NotBold"/>
                <w:rFonts w:eastAsia="Courier New"/>
                <w:sz w:val="26"/>
                <w:szCs w:val="26"/>
              </w:rPr>
              <w:t>T</w:t>
            </w:r>
            <w:r w:rsidRPr="00CB065A">
              <w:rPr>
                <w:rStyle w:val="Bodytext2NotBold"/>
                <w:rFonts w:eastAsia="Courier New"/>
                <w:sz w:val="26"/>
                <w:szCs w:val="26"/>
                <w:lang w:val="en-US"/>
              </w:rPr>
              <w:t>RUNG TÂM TTTV – IN ẤN</w:t>
            </w:r>
          </w:p>
        </w:tc>
        <w:tc>
          <w:tcPr>
            <w:tcW w:w="5145" w:type="dxa"/>
            <w:hideMark/>
          </w:tcPr>
          <w:p w14:paraId="168140B6" w14:textId="6B602379" w:rsidR="00D417AE" w:rsidRPr="00CB065A" w:rsidRDefault="00D417AE" w:rsidP="001B1E91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="Courier New"/>
                <w:b w:val="0"/>
                <w:sz w:val="26"/>
                <w:szCs w:val="26"/>
                <w:lang w:val="en-US"/>
              </w:rPr>
            </w:pPr>
          </w:p>
        </w:tc>
      </w:tr>
    </w:tbl>
    <w:bookmarkEnd w:id="0"/>
    <w:p w14:paraId="19AE2013" w14:textId="77777777" w:rsidR="00D417AE" w:rsidRPr="003C5A54" w:rsidRDefault="00D417AE" w:rsidP="00D417AE">
      <w:pPr>
        <w:spacing w:beforeLines="50" w:before="120" w:afterLines="50" w:after="12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TÀI LIỆU KIỂM TRA</w:t>
      </w:r>
    </w:p>
    <w:p w14:paraId="558CFAA9" w14:textId="5C7C05AB" w:rsidR="00D417AE" w:rsidRPr="00F60F69" w:rsidRDefault="00AE5616" w:rsidP="005A22B7">
      <w:pPr>
        <w:spacing w:beforeLines="50" w:before="120" w:afterLines="50" w:after="12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Tháng     </w:t>
      </w:r>
      <w:bookmarkStart w:id="1" w:name="_GoBack"/>
      <w:bookmarkEnd w:id="1"/>
      <w:r w:rsidR="00D417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năm</w:t>
      </w:r>
      <w:r w:rsidR="00D417AE">
        <w:rPr>
          <w:b/>
          <w:sz w:val="28"/>
          <w:szCs w:val="28"/>
        </w:rPr>
        <w:t>...)</w:t>
      </w:r>
    </w:p>
    <w:p w14:paraId="1C790335" w14:textId="77777777" w:rsidR="00D417AE" w:rsidRPr="005F4925" w:rsidRDefault="00D417AE" w:rsidP="00E05AAE">
      <w:pPr>
        <w:spacing w:line="2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I/ Nội dung kiểm tra: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921"/>
        <w:gridCol w:w="922"/>
        <w:gridCol w:w="1275"/>
      </w:tblGrid>
      <w:tr w:rsidR="00D417AE" w14:paraId="7F3653CF" w14:textId="77777777" w:rsidTr="001B1E91">
        <w:trPr>
          <w:trHeight w:val="820"/>
        </w:trPr>
        <w:tc>
          <w:tcPr>
            <w:tcW w:w="817" w:type="dxa"/>
            <w:vMerge w:val="restart"/>
            <w:vAlign w:val="center"/>
          </w:tcPr>
          <w:p w14:paraId="697CCB9D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14BB9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3969" w:type="dxa"/>
            <w:vMerge w:val="restart"/>
            <w:vAlign w:val="center"/>
          </w:tcPr>
          <w:p w14:paraId="739C2B2F" w14:textId="77777777" w:rsidR="00D417AE" w:rsidRDefault="00D417AE" w:rsidP="00E05AAE">
            <w:pPr>
              <w:spacing w:line="28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4C52C6" wp14:editId="531072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5080</wp:posOffset>
                      </wp:positionV>
                      <wp:extent cx="2480310" cy="1029970"/>
                      <wp:effectExtent l="0" t="0" r="15240" b="3683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0310" cy="1029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.4pt" to="191.9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</w:t>
            </w:r>
            <w:r w:rsidRPr="00A14BB9">
              <w:rPr>
                <w:rFonts w:asciiTheme="majorHAnsi" w:hAnsiTheme="majorHAnsi" w:cstheme="majorHAnsi"/>
                <w:b/>
                <w:sz w:val="26"/>
                <w:szCs w:val="26"/>
              </w:rPr>
              <w:t>Hệ/ngành</w:t>
            </w:r>
          </w:p>
          <w:p w14:paraId="4931B285" w14:textId="77777777" w:rsidR="00D417AE" w:rsidRDefault="00D417AE" w:rsidP="00E05AAE">
            <w:pPr>
              <w:spacing w:line="28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                 </w:t>
            </w:r>
          </w:p>
          <w:p w14:paraId="129A6951" w14:textId="77777777" w:rsidR="00D417AE" w:rsidRPr="00A14BB9" w:rsidRDefault="00D417AE" w:rsidP="00E05AAE">
            <w:pPr>
              <w:spacing w:line="28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                  </w:t>
            </w:r>
            <w:r w:rsidRPr="00A14BB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Tên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tài liệu</w:t>
            </w:r>
          </w:p>
        </w:tc>
        <w:tc>
          <w:tcPr>
            <w:tcW w:w="1276" w:type="dxa"/>
            <w:vMerge w:val="restart"/>
            <w:vAlign w:val="center"/>
          </w:tcPr>
          <w:p w14:paraId="48C70977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14BB9">
              <w:rPr>
                <w:rFonts w:asciiTheme="majorHAnsi" w:hAnsiTheme="majorHAnsi" w:cstheme="majorHAnsi"/>
                <w:b/>
                <w:sz w:val="26"/>
                <w:szCs w:val="26"/>
              </w:rPr>
              <w:t>Số lượng (quyển)</w:t>
            </w:r>
          </w:p>
        </w:tc>
        <w:tc>
          <w:tcPr>
            <w:tcW w:w="1843" w:type="dxa"/>
            <w:gridSpan w:val="2"/>
            <w:vAlign w:val="center"/>
          </w:tcPr>
          <w:p w14:paraId="16C2E72F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Tình trạng</w:t>
            </w:r>
          </w:p>
        </w:tc>
        <w:tc>
          <w:tcPr>
            <w:tcW w:w="1275" w:type="dxa"/>
            <w:vMerge w:val="restart"/>
            <w:vAlign w:val="center"/>
          </w:tcPr>
          <w:p w14:paraId="4E2BBE74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14BB9">
              <w:rPr>
                <w:rFonts w:asciiTheme="majorHAnsi" w:hAnsiTheme="majorHAnsi" w:cstheme="majorHAnsi"/>
                <w:b/>
                <w:sz w:val="26"/>
                <w:szCs w:val="26"/>
              </w:rPr>
              <w:t>Ghi chú</w:t>
            </w:r>
          </w:p>
        </w:tc>
      </w:tr>
      <w:tr w:rsidR="00D417AE" w14:paraId="75B1D9FD" w14:textId="77777777" w:rsidTr="001B1E91">
        <w:trPr>
          <w:trHeight w:val="819"/>
        </w:trPr>
        <w:tc>
          <w:tcPr>
            <w:tcW w:w="817" w:type="dxa"/>
            <w:vMerge/>
            <w:vAlign w:val="center"/>
          </w:tcPr>
          <w:p w14:paraId="623A2D13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14:paraId="6CE01BEC" w14:textId="77777777" w:rsidR="00D417AE" w:rsidRDefault="00D417AE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6C9C2DC2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3E946396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Tốt</w:t>
            </w:r>
          </w:p>
        </w:tc>
        <w:tc>
          <w:tcPr>
            <w:tcW w:w="922" w:type="dxa"/>
            <w:vAlign w:val="center"/>
          </w:tcPr>
          <w:p w14:paraId="5DBD51EC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Xấu</w:t>
            </w:r>
          </w:p>
        </w:tc>
        <w:tc>
          <w:tcPr>
            <w:tcW w:w="1275" w:type="dxa"/>
            <w:vMerge/>
            <w:vAlign w:val="center"/>
          </w:tcPr>
          <w:p w14:paraId="42FCC22C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417AE" w14:paraId="553BDF04" w14:textId="77777777" w:rsidTr="001B1E91">
        <w:trPr>
          <w:trHeight w:val="227"/>
        </w:trPr>
        <w:tc>
          <w:tcPr>
            <w:tcW w:w="817" w:type="dxa"/>
            <w:vAlign w:val="center"/>
          </w:tcPr>
          <w:p w14:paraId="4304AE1B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I</w:t>
            </w:r>
          </w:p>
        </w:tc>
        <w:tc>
          <w:tcPr>
            <w:tcW w:w="3969" w:type="dxa"/>
            <w:vAlign w:val="center"/>
          </w:tcPr>
          <w:p w14:paraId="25980A91" w14:textId="77777777" w:rsidR="00D417AE" w:rsidRDefault="00D417AE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Cao đẳng điều dưỡng khóa…</w:t>
            </w:r>
          </w:p>
        </w:tc>
        <w:tc>
          <w:tcPr>
            <w:tcW w:w="1276" w:type="dxa"/>
            <w:vAlign w:val="center"/>
          </w:tcPr>
          <w:p w14:paraId="54DA1E76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4ECF8123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14:paraId="099A079D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522DB16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417AE" w14:paraId="665488D5" w14:textId="77777777" w:rsidTr="001B1E91">
        <w:trPr>
          <w:trHeight w:val="227"/>
        </w:trPr>
        <w:tc>
          <w:tcPr>
            <w:tcW w:w="817" w:type="dxa"/>
            <w:vAlign w:val="center"/>
          </w:tcPr>
          <w:p w14:paraId="74E77863" w14:textId="77777777" w:rsidR="00D417AE" w:rsidRPr="00D57DFB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6F02694B" w14:textId="77777777" w:rsidR="00D417AE" w:rsidRPr="00D57DFB" w:rsidRDefault="00D417AE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1276" w:type="dxa"/>
            <w:vAlign w:val="center"/>
          </w:tcPr>
          <w:p w14:paraId="4A8E61D9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534CA88F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14:paraId="3EEB50EA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48BE81D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417AE" w14:paraId="0EC9DE4E" w14:textId="77777777" w:rsidTr="001B1E91">
        <w:trPr>
          <w:trHeight w:val="227"/>
        </w:trPr>
        <w:tc>
          <w:tcPr>
            <w:tcW w:w="817" w:type="dxa"/>
            <w:vAlign w:val="center"/>
          </w:tcPr>
          <w:p w14:paraId="19D5F9C8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II</w:t>
            </w:r>
          </w:p>
        </w:tc>
        <w:tc>
          <w:tcPr>
            <w:tcW w:w="3969" w:type="dxa"/>
            <w:vAlign w:val="center"/>
          </w:tcPr>
          <w:p w14:paraId="40DC3D4E" w14:textId="77777777" w:rsidR="00D417AE" w:rsidRDefault="00D417AE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Cao đẳng dược khóa…</w:t>
            </w:r>
          </w:p>
        </w:tc>
        <w:tc>
          <w:tcPr>
            <w:tcW w:w="1276" w:type="dxa"/>
            <w:vAlign w:val="center"/>
          </w:tcPr>
          <w:p w14:paraId="5C28B665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20EA3176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14:paraId="53783D81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46DC5C33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417AE" w14:paraId="67F7A87F" w14:textId="77777777" w:rsidTr="001B1E91">
        <w:trPr>
          <w:trHeight w:val="227"/>
        </w:trPr>
        <w:tc>
          <w:tcPr>
            <w:tcW w:w="817" w:type="dxa"/>
            <w:vAlign w:val="center"/>
          </w:tcPr>
          <w:p w14:paraId="71621EA4" w14:textId="77777777" w:rsidR="00D417AE" w:rsidRPr="00D57DFB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7DF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5C3E5E48" w14:textId="77777777" w:rsidR="00D417AE" w:rsidRPr="00F878AE" w:rsidRDefault="00D417AE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F878AE"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1276" w:type="dxa"/>
            <w:vAlign w:val="center"/>
          </w:tcPr>
          <w:p w14:paraId="5FB3CECA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10110509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14:paraId="77FAE217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EC0728E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417AE" w14:paraId="59CBABCC" w14:textId="77777777" w:rsidTr="001B1E91">
        <w:trPr>
          <w:trHeight w:val="227"/>
        </w:trPr>
        <w:tc>
          <w:tcPr>
            <w:tcW w:w="817" w:type="dxa"/>
            <w:vAlign w:val="center"/>
          </w:tcPr>
          <w:p w14:paraId="06A290B5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III</w:t>
            </w:r>
          </w:p>
        </w:tc>
        <w:tc>
          <w:tcPr>
            <w:tcW w:w="3969" w:type="dxa"/>
            <w:vAlign w:val="center"/>
          </w:tcPr>
          <w:p w14:paraId="25963584" w14:textId="77777777" w:rsidR="00D417AE" w:rsidRDefault="00D417AE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Cao đẳng xét nghiệm khóa…</w:t>
            </w:r>
          </w:p>
        </w:tc>
        <w:tc>
          <w:tcPr>
            <w:tcW w:w="1276" w:type="dxa"/>
            <w:vAlign w:val="center"/>
          </w:tcPr>
          <w:p w14:paraId="0E8FC08E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3BDAB285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14:paraId="4FFF753A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64114E7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417AE" w14:paraId="158F7193" w14:textId="77777777" w:rsidTr="001B1E91">
        <w:trPr>
          <w:trHeight w:val="227"/>
        </w:trPr>
        <w:tc>
          <w:tcPr>
            <w:tcW w:w="817" w:type="dxa"/>
            <w:vAlign w:val="center"/>
          </w:tcPr>
          <w:p w14:paraId="758A8EB1" w14:textId="77777777" w:rsidR="00D417AE" w:rsidRPr="00D57DFB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7DF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5F91177B" w14:textId="77777777" w:rsidR="00D417AE" w:rsidRPr="00F878AE" w:rsidRDefault="00D417AE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F878AE"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1276" w:type="dxa"/>
            <w:vAlign w:val="center"/>
          </w:tcPr>
          <w:p w14:paraId="5C3EBB33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6DA0747B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14:paraId="3FA19489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4CC1D5E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417AE" w14:paraId="32319061" w14:textId="77777777" w:rsidTr="001B1E91">
        <w:trPr>
          <w:trHeight w:val="227"/>
        </w:trPr>
        <w:tc>
          <w:tcPr>
            <w:tcW w:w="817" w:type="dxa"/>
            <w:vAlign w:val="center"/>
          </w:tcPr>
          <w:p w14:paraId="5263758D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IV</w:t>
            </w:r>
          </w:p>
        </w:tc>
        <w:tc>
          <w:tcPr>
            <w:tcW w:w="3969" w:type="dxa"/>
            <w:vAlign w:val="center"/>
          </w:tcPr>
          <w:p w14:paraId="4CA18D25" w14:textId="77777777" w:rsidR="00D417AE" w:rsidRDefault="00D417AE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Cao đẳng hộ sinh khóa …</w:t>
            </w:r>
          </w:p>
        </w:tc>
        <w:tc>
          <w:tcPr>
            <w:tcW w:w="1276" w:type="dxa"/>
            <w:vAlign w:val="center"/>
          </w:tcPr>
          <w:p w14:paraId="6CB0A5FF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4FDD1482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14:paraId="6F689637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A57B7C4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417AE" w14:paraId="743439CC" w14:textId="77777777" w:rsidTr="001B1E91">
        <w:trPr>
          <w:trHeight w:val="227"/>
        </w:trPr>
        <w:tc>
          <w:tcPr>
            <w:tcW w:w="817" w:type="dxa"/>
            <w:vAlign w:val="center"/>
          </w:tcPr>
          <w:p w14:paraId="327C993A" w14:textId="77777777" w:rsidR="00D417AE" w:rsidRPr="00D57DFB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7DF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710F248D" w14:textId="77777777" w:rsidR="00D417AE" w:rsidRPr="00F878AE" w:rsidRDefault="00D417AE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F878AE"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1276" w:type="dxa"/>
            <w:vAlign w:val="center"/>
          </w:tcPr>
          <w:p w14:paraId="6CFA374C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56284509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14:paraId="61ED4FCC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81B23AB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417AE" w14:paraId="627D48A9" w14:textId="77777777" w:rsidTr="001B1E91">
        <w:trPr>
          <w:trHeight w:val="227"/>
        </w:trPr>
        <w:tc>
          <w:tcPr>
            <w:tcW w:w="817" w:type="dxa"/>
            <w:vAlign w:val="center"/>
          </w:tcPr>
          <w:p w14:paraId="16850B48" w14:textId="77777777" w:rsidR="00D417AE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V</w:t>
            </w:r>
          </w:p>
        </w:tc>
        <w:tc>
          <w:tcPr>
            <w:tcW w:w="3969" w:type="dxa"/>
            <w:vAlign w:val="center"/>
          </w:tcPr>
          <w:p w14:paraId="090E8CF8" w14:textId="77777777" w:rsidR="00D417AE" w:rsidRDefault="00D417AE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Trung cấp y sỹ khóa…</w:t>
            </w:r>
          </w:p>
        </w:tc>
        <w:tc>
          <w:tcPr>
            <w:tcW w:w="1276" w:type="dxa"/>
            <w:vAlign w:val="center"/>
          </w:tcPr>
          <w:p w14:paraId="0E42C855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330C2E3C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14:paraId="755686F7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384A366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417AE" w14:paraId="5301B33F" w14:textId="77777777" w:rsidTr="001B1E91">
        <w:trPr>
          <w:trHeight w:val="227"/>
        </w:trPr>
        <w:tc>
          <w:tcPr>
            <w:tcW w:w="817" w:type="dxa"/>
            <w:vAlign w:val="center"/>
          </w:tcPr>
          <w:p w14:paraId="7B59559B" w14:textId="77777777" w:rsidR="00D417AE" w:rsidRPr="00D57DFB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7DF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2D360FD3" w14:textId="77777777" w:rsidR="00D417AE" w:rsidRPr="00F878AE" w:rsidRDefault="00D417AE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F878AE"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1276" w:type="dxa"/>
            <w:vAlign w:val="center"/>
          </w:tcPr>
          <w:p w14:paraId="0E09D684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2A7736A8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14:paraId="3A78A76B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41BB8C49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417AE" w14:paraId="787593FA" w14:textId="77777777" w:rsidTr="001B1E91">
        <w:trPr>
          <w:trHeight w:val="227"/>
        </w:trPr>
        <w:tc>
          <w:tcPr>
            <w:tcW w:w="817" w:type="dxa"/>
            <w:vAlign w:val="center"/>
          </w:tcPr>
          <w:p w14:paraId="034652DB" w14:textId="77777777" w:rsidR="00D417AE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VI</w:t>
            </w:r>
          </w:p>
        </w:tc>
        <w:tc>
          <w:tcPr>
            <w:tcW w:w="3969" w:type="dxa"/>
            <w:vAlign w:val="center"/>
          </w:tcPr>
          <w:p w14:paraId="3BE53C4E" w14:textId="29102451" w:rsidR="00D417AE" w:rsidRDefault="00D417AE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Cao đẳng liên thông khóa…</w:t>
            </w:r>
          </w:p>
        </w:tc>
        <w:tc>
          <w:tcPr>
            <w:tcW w:w="1276" w:type="dxa"/>
            <w:vAlign w:val="center"/>
          </w:tcPr>
          <w:p w14:paraId="64473E46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1C2CEE48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14:paraId="02BDF463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4C551E3B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417AE" w14:paraId="574611CD" w14:textId="77777777" w:rsidTr="001B1E91">
        <w:trPr>
          <w:trHeight w:val="227"/>
        </w:trPr>
        <w:tc>
          <w:tcPr>
            <w:tcW w:w="817" w:type="dxa"/>
            <w:vAlign w:val="center"/>
          </w:tcPr>
          <w:p w14:paraId="47E197E4" w14:textId="77777777" w:rsidR="00D417AE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VIII</w:t>
            </w:r>
          </w:p>
        </w:tc>
        <w:tc>
          <w:tcPr>
            <w:tcW w:w="3969" w:type="dxa"/>
            <w:vAlign w:val="center"/>
          </w:tcPr>
          <w:p w14:paraId="348CDDCC" w14:textId="77777777" w:rsidR="00D417AE" w:rsidRPr="00F878AE" w:rsidRDefault="00D417AE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F878AE"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1276" w:type="dxa"/>
            <w:vAlign w:val="center"/>
          </w:tcPr>
          <w:p w14:paraId="1B259807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1" w:type="dxa"/>
            <w:vAlign w:val="center"/>
          </w:tcPr>
          <w:p w14:paraId="0C4611DF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22" w:type="dxa"/>
            <w:vAlign w:val="center"/>
          </w:tcPr>
          <w:p w14:paraId="77285CDE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27FAE14" w14:textId="77777777" w:rsidR="00D417AE" w:rsidRPr="00A14BB9" w:rsidRDefault="00D417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63093C23" w14:textId="77777777" w:rsidR="00D417AE" w:rsidRPr="005E5A85" w:rsidRDefault="00D417AE" w:rsidP="00E05AAE">
      <w:pPr>
        <w:spacing w:line="2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II/ Nhận xét và đề nghị:</w:t>
      </w:r>
    </w:p>
    <w:tbl>
      <w:tblPr>
        <w:tblW w:w="99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2977"/>
        <w:gridCol w:w="3711"/>
      </w:tblGrid>
      <w:tr w:rsidR="00D417AE" w:rsidRPr="00C678A7" w14:paraId="1CC8EE79" w14:textId="77777777" w:rsidTr="001B1E91">
        <w:trPr>
          <w:jc w:val="center"/>
        </w:trPr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9C47" w14:textId="77777777" w:rsidR="00D417AE" w:rsidRPr="00C678A7" w:rsidRDefault="00D417AE" w:rsidP="001B1E91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2FA0" w14:textId="77777777" w:rsidR="00D417AE" w:rsidRPr="00C678A7" w:rsidRDefault="00D417AE" w:rsidP="001B1E91">
            <w:pPr>
              <w:spacing w:beforeLines="50" w:before="120" w:afterLines="50" w:after="120"/>
              <w:rPr>
                <w:sz w:val="26"/>
                <w:szCs w:val="26"/>
              </w:rPr>
            </w:pPr>
          </w:p>
        </w:tc>
        <w:tc>
          <w:tcPr>
            <w:tcW w:w="3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F32E" w14:textId="77777777" w:rsidR="00D417AE" w:rsidRPr="00DA1EC2" w:rsidRDefault="00D417AE" w:rsidP="001B1E91">
            <w:pPr>
              <w:wordWrap w:val="0"/>
              <w:spacing w:beforeLines="50" w:before="120" w:afterLines="50" w:after="120"/>
              <w:rPr>
                <w:bCs/>
                <w:i/>
                <w:iCs/>
                <w:sz w:val="28"/>
                <w:szCs w:val="28"/>
              </w:rPr>
            </w:pPr>
            <w:r w:rsidRPr="00DA1EC2">
              <w:rPr>
                <w:bCs/>
                <w:i/>
                <w:iCs/>
                <w:sz w:val="28"/>
                <w:szCs w:val="28"/>
              </w:rPr>
              <w:t xml:space="preserve">Hà Nội, ngày </w:t>
            </w:r>
            <w:r>
              <w:rPr>
                <w:bCs/>
                <w:i/>
                <w:iCs/>
                <w:sz w:val="28"/>
                <w:szCs w:val="28"/>
              </w:rPr>
              <w:t>….tháng...năm…</w:t>
            </w:r>
          </w:p>
        </w:tc>
      </w:tr>
      <w:tr w:rsidR="00D417AE" w:rsidRPr="00C678A7" w14:paraId="1B57255C" w14:textId="77777777" w:rsidTr="001B1E91">
        <w:trPr>
          <w:jc w:val="center"/>
        </w:trPr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6BBA" w14:textId="77777777" w:rsidR="00D417AE" w:rsidRPr="00C678A7" w:rsidRDefault="00D417AE" w:rsidP="001B1E91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9B43" w14:textId="77777777" w:rsidR="00D417AE" w:rsidRPr="00C678A7" w:rsidRDefault="00D417AE" w:rsidP="001B1E91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GIÁM ĐỐC TT</w:t>
            </w:r>
          </w:p>
          <w:p w14:paraId="29D700E7" w14:textId="77777777" w:rsidR="00D417AE" w:rsidRPr="00C678A7" w:rsidRDefault="00D417AE" w:rsidP="001B1E91">
            <w:pPr>
              <w:spacing w:beforeLines="50" w:before="120" w:afterLines="50" w:after="120"/>
              <w:rPr>
                <w:sz w:val="26"/>
                <w:szCs w:val="26"/>
              </w:rPr>
            </w:pPr>
          </w:p>
        </w:tc>
        <w:tc>
          <w:tcPr>
            <w:tcW w:w="3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7429" w14:textId="77777777" w:rsidR="00D417AE" w:rsidRPr="00C678A7" w:rsidRDefault="00D417AE" w:rsidP="001B1E91">
            <w:pPr>
              <w:spacing w:beforeLines="50" w:before="120" w:afterLines="5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</w:tc>
      </w:tr>
    </w:tbl>
    <w:p w14:paraId="5E4CFAF5" w14:textId="6737481E" w:rsidR="001B3535" w:rsidRDefault="001B3535">
      <w:pPr>
        <w:spacing w:after="120"/>
        <w:jc w:val="both"/>
        <w:rPr>
          <w:b/>
          <w:sz w:val="28"/>
          <w:szCs w:val="28"/>
          <w:u w:val="single"/>
          <w:lang w:eastAsia="vi-VN"/>
        </w:rPr>
      </w:pPr>
    </w:p>
    <w:p w14:paraId="3FF35FB1" w14:textId="77777777" w:rsidR="00E05AAE" w:rsidRDefault="00E05AAE">
      <w:pPr>
        <w:spacing w:after="120"/>
        <w:jc w:val="both"/>
        <w:rPr>
          <w:b/>
          <w:sz w:val="28"/>
          <w:szCs w:val="28"/>
          <w:u w:val="single"/>
          <w:lang w:eastAsia="vi-VN"/>
        </w:rPr>
      </w:pPr>
    </w:p>
    <w:p w14:paraId="76AAE96E" w14:textId="77777777" w:rsidR="00E05AAE" w:rsidRDefault="00E05AAE">
      <w:pPr>
        <w:spacing w:after="120"/>
        <w:jc w:val="both"/>
        <w:rPr>
          <w:b/>
          <w:sz w:val="28"/>
          <w:szCs w:val="28"/>
          <w:u w:val="single"/>
          <w:lang w:eastAsia="vi-VN"/>
        </w:rPr>
      </w:pPr>
    </w:p>
    <w:p w14:paraId="15CA22E4" w14:textId="77777777" w:rsidR="00E05AAE" w:rsidRDefault="00E05AAE">
      <w:pPr>
        <w:spacing w:after="120"/>
        <w:jc w:val="both"/>
        <w:rPr>
          <w:b/>
          <w:sz w:val="28"/>
          <w:szCs w:val="28"/>
          <w:u w:val="single"/>
          <w:lang w:eastAsia="vi-VN"/>
        </w:rPr>
      </w:pPr>
    </w:p>
    <w:p w14:paraId="06A9371C" w14:textId="77777777" w:rsidR="00E05AAE" w:rsidRDefault="00E05AAE">
      <w:pPr>
        <w:spacing w:after="120"/>
        <w:jc w:val="both"/>
        <w:rPr>
          <w:b/>
          <w:sz w:val="28"/>
          <w:szCs w:val="28"/>
          <w:u w:val="single"/>
          <w:lang w:eastAsia="vi-VN"/>
        </w:rPr>
      </w:pPr>
    </w:p>
    <w:p w14:paraId="24B3DC14" w14:textId="77777777" w:rsidR="00E05AAE" w:rsidRDefault="00E05AAE">
      <w:pPr>
        <w:spacing w:after="120"/>
        <w:jc w:val="both"/>
        <w:rPr>
          <w:b/>
          <w:sz w:val="28"/>
          <w:szCs w:val="28"/>
          <w:u w:val="single"/>
          <w:lang w:eastAsia="vi-VN"/>
        </w:rPr>
      </w:pPr>
    </w:p>
    <w:p w14:paraId="230EB9DE" w14:textId="77777777" w:rsidR="00E05AAE" w:rsidRDefault="00E05AAE">
      <w:pPr>
        <w:spacing w:after="120"/>
        <w:jc w:val="both"/>
        <w:rPr>
          <w:b/>
          <w:sz w:val="28"/>
          <w:szCs w:val="28"/>
          <w:u w:val="single"/>
          <w:lang w:eastAsia="vi-VN"/>
        </w:rPr>
      </w:pPr>
    </w:p>
    <w:p w14:paraId="06FD41E2" w14:textId="77777777" w:rsidR="00E05AAE" w:rsidRDefault="00E05AAE">
      <w:pPr>
        <w:spacing w:after="120"/>
        <w:jc w:val="both"/>
        <w:rPr>
          <w:b/>
          <w:sz w:val="28"/>
          <w:szCs w:val="28"/>
          <w:u w:val="single"/>
          <w:lang w:eastAsia="vi-VN"/>
        </w:rPr>
      </w:pPr>
    </w:p>
    <w:p w14:paraId="3CD53279" w14:textId="77777777" w:rsidR="00E05AAE" w:rsidRDefault="00E05AAE">
      <w:pPr>
        <w:spacing w:after="120"/>
        <w:jc w:val="both"/>
        <w:rPr>
          <w:b/>
          <w:sz w:val="28"/>
          <w:szCs w:val="28"/>
          <w:u w:val="single"/>
          <w:lang w:eastAsia="vi-VN"/>
        </w:rPr>
      </w:pPr>
    </w:p>
    <w:p w14:paraId="59FE2EB6" w14:textId="77777777" w:rsidR="00E05AAE" w:rsidRDefault="00E05AAE">
      <w:pPr>
        <w:spacing w:after="120"/>
        <w:jc w:val="both"/>
        <w:rPr>
          <w:b/>
          <w:sz w:val="28"/>
          <w:szCs w:val="28"/>
          <w:u w:val="single"/>
          <w:lang w:eastAsia="vi-VN"/>
        </w:rPr>
      </w:pPr>
    </w:p>
    <w:p w14:paraId="0752E565" w14:textId="77777777" w:rsidR="00E05AAE" w:rsidRDefault="00E05AAE">
      <w:pPr>
        <w:spacing w:after="120"/>
        <w:jc w:val="both"/>
        <w:rPr>
          <w:b/>
          <w:sz w:val="28"/>
          <w:szCs w:val="28"/>
          <w:u w:val="single"/>
          <w:lang w:eastAsia="vi-VN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45"/>
      </w:tblGrid>
      <w:tr w:rsidR="001B3535" w14:paraId="73D11BC1" w14:textId="77777777" w:rsidTr="00B45C8A">
        <w:trPr>
          <w:trHeight w:val="414"/>
        </w:trPr>
        <w:tc>
          <w:tcPr>
            <w:tcW w:w="4503" w:type="dxa"/>
          </w:tcPr>
          <w:p w14:paraId="4A4473C7" w14:textId="77777777" w:rsidR="001B3535" w:rsidRDefault="001B3535" w:rsidP="00B45C8A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Theme="minorHAnsi"/>
                <w:lang w:val="en-US"/>
              </w:rPr>
            </w:pPr>
          </w:p>
        </w:tc>
        <w:tc>
          <w:tcPr>
            <w:tcW w:w="5145" w:type="dxa"/>
            <w:hideMark/>
          </w:tcPr>
          <w:p w14:paraId="3F1A6CEA" w14:textId="62A83E05" w:rsidR="001B3535" w:rsidRPr="000D6E26" w:rsidRDefault="001B3535" w:rsidP="00B45C8A">
            <w:pPr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right"/>
              <w:rPr>
                <w:rFonts w:eastAsia="Courier New"/>
                <w:i/>
                <w:color w:val="auto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>BM0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</w:rPr>
              <w:t>2</w:t>
            </w:r>
            <w:r w:rsidR="005A22B7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>/QT</w:t>
            </w:r>
            <w:r w:rsidR="005A22B7">
              <w:rPr>
                <w:rFonts w:asciiTheme="majorHAnsi" w:hAnsiTheme="majorHAnsi" w:cstheme="majorHAnsi"/>
                <w:i/>
                <w:color w:val="auto"/>
                <w:sz w:val="26"/>
                <w:szCs w:val="26"/>
              </w:rPr>
              <w:t>56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>/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TT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.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TTTV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-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IA</w:t>
            </w:r>
          </w:p>
        </w:tc>
      </w:tr>
      <w:tr w:rsidR="001B3535" w14:paraId="5A7C3A26" w14:textId="77777777" w:rsidTr="00B45C8A">
        <w:trPr>
          <w:trHeight w:val="993"/>
        </w:trPr>
        <w:tc>
          <w:tcPr>
            <w:tcW w:w="4503" w:type="dxa"/>
            <w:hideMark/>
          </w:tcPr>
          <w:p w14:paraId="3822B7A5" w14:textId="77777777" w:rsidR="001B3535" w:rsidRPr="00CB065A" w:rsidRDefault="001B3535" w:rsidP="00B45C8A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="Courier New"/>
                <w:b w:val="0"/>
                <w:sz w:val="24"/>
                <w:szCs w:val="24"/>
                <w:lang w:val="en-US"/>
              </w:rPr>
            </w:pPr>
            <w:r w:rsidRPr="00CB065A">
              <w:rPr>
                <w:rStyle w:val="Bodytext2NotBold"/>
                <w:rFonts w:eastAsia="Courier New"/>
                <w:b w:val="0"/>
                <w:sz w:val="24"/>
                <w:szCs w:val="24"/>
                <w:lang w:val="en-US"/>
              </w:rPr>
              <w:t>TRƯỜNG CAO ĐẲNG Y TẾ HÀ ĐÔNG</w:t>
            </w:r>
          </w:p>
          <w:p w14:paraId="26EC0A96" w14:textId="77777777" w:rsidR="001B3535" w:rsidRPr="00CB065A" w:rsidRDefault="001B3535" w:rsidP="00B45C8A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="Courier New"/>
                <w:b w:val="0"/>
                <w:sz w:val="26"/>
                <w:szCs w:val="26"/>
                <w:lang w:val="en-US"/>
              </w:rPr>
            </w:pPr>
            <w:r w:rsidRPr="00CB065A">
              <w:rPr>
                <w:rFonts w:eastAsiaTheme="minorHAnsi" w:cstheme="minorBid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B5B617" wp14:editId="6D173B49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205740</wp:posOffset>
                      </wp:positionV>
                      <wp:extent cx="1842135" cy="0"/>
                      <wp:effectExtent l="0" t="0" r="2476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2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1.55pt;margin-top:16.2pt;width:145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"/>
                  </w:pict>
                </mc:Fallback>
              </mc:AlternateContent>
            </w:r>
            <w:r w:rsidRPr="00CB065A">
              <w:rPr>
                <w:rStyle w:val="Bodytext2NotBold"/>
                <w:rFonts w:eastAsia="Courier New"/>
                <w:sz w:val="26"/>
                <w:szCs w:val="26"/>
              </w:rPr>
              <w:t>T</w:t>
            </w:r>
            <w:r w:rsidRPr="00CB065A">
              <w:rPr>
                <w:rStyle w:val="Bodytext2NotBold"/>
                <w:rFonts w:eastAsia="Courier New"/>
                <w:sz w:val="26"/>
                <w:szCs w:val="26"/>
                <w:lang w:val="en-US"/>
              </w:rPr>
              <w:t>RUNG TÂM TTTV – IN ẤN</w:t>
            </w:r>
          </w:p>
        </w:tc>
        <w:tc>
          <w:tcPr>
            <w:tcW w:w="5145" w:type="dxa"/>
            <w:hideMark/>
          </w:tcPr>
          <w:p w14:paraId="7BE6A606" w14:textId="623DDB1B" w:rsidR="001B3535" w:rsidRPr="00CB065A" w:rsidRDefault="001B3535" w:rsidP="00B45C8A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="Courier New"/>
                <w:b w:val="0"/>
                <w:sz w:val="26"/>
                <w:szCs w:val="26"/>
                <w:lang w:val="en-US"/>
              </w:rPr>
            </w:pPr>
          </w:p>
        </w:tc>
      </w:tr>
    </w:tbl>
    <w:p w14:paraId="6ACFBB50" w14:textId="77777777" w:rsidR="001B3535" w:rsidRDefault="001B3535" w:rsidP="001B3535">
      <w:pPr>
        <w:spacing w:after="120"/>
        <w:jc w:val="both"/>
        <w:rPr>
          <w:b/>
          <w:sz w:val="28"/>
          <w:szCs w:val="28"/>
          <w:u w:val="single"/>
          <w:lang w:eastAsia="vi-VN"/>
        </w:rPr>
      </w:pPr>
    </w:p>
    <w:p w14:paraId="3E51E167" w14:textId="2EF7DEED" w:rsidR="001B3535" w:rsidRPr="003C5A54" w:rsidRDefault="00F806B0" w:rsidP="001B3535">
      <w:pPr>
        <w:spacing w:beforeLines="50" w:before="120" w:afterLines="50" w:after="12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TÀI LIỆU ĐẠT TIÊU CHUẨN</w:t>
      </w:r>
    </w:p>
    <w:p w14:paraId="647507DC" w14:textId="7A0B8847" w:rsidR="001B3535" w:rsidRPr="00F60F69" w:rsidRDefault="00F806B0" w:rsidP="005A22B7">
      <w:pPr>
        <w:spacing w:beforeLines="50" w:before="120" w:afterLines="50" w:after="12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Tháng … năm …</w:t>
      </w:r>
    </w:p>
    <w:p w14:paraId="78BB5F4E" w14:textId="36B7DE8D" w:rsidR="001B3535" w:rsidRPr="005F4925" w:rsidRDefault="00B0505E" w:rsidP="00E05AAE">
      <w:pPr>
        <w:spacing w:line="2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I/ Danh sách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268"/>
        <w:gridCol w:w="2126"/>
      </w:tblGrid>
      <w:tr w:rsidR="00B0505E" w14:paraId="0B462831" w14:textId="77777777" w:rsidTr="00B0505E">
        <w:trPr>
          <w:trHeight w:val="820"/>
        </w:trPr>
        <w:tc>
          <w:tcPr>
            <w:tcW w:w="817" w:type="dxa"/>
            <w:vMerge w:val="restart"/>
            <w:vAlign w:val="center"/>
          </w:tcPr>
          <w:p w14:paraId="4744321D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14BB9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3969" w:type="dxa"/>
            <w:vMerge w:val="restart"/>
            <w:vAlign w:val="center"/>
          </w:tcPr>
          <w:p w14:paraId="1B12D2EC" w14:textId="026CA825" w:rsidR="00B0505E" w:rsidRDefault="000C221F" w:rsidP="00E05AAE">
            <w:pPr>
              <w:spacing w:line="28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7B4DE3" wp14:editId="66D9D158">
                      <wp:simplePos x="0" y="0"/>
                      <wp:positionH relativeFrom="column">
                        <wp:posOffset>-53909</wp:posOffset>
                      </wp:positionH>
                      <wp:positionV relativeFrom="paragraph">
                        <wp:posOffset>5824</wp:posOffset>
                      </wp:positionV>
                      <wp:extent cx="2501462" cy="914400"/>
                      <wp:effectExtent l="0" t="0" r="1333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01462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.45pt" to="192.7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0505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</w:t>
            </w:r>
            <w:r w:rsidR="00B0505E" w:rsidRPr="00A14BB9">
              <w:rPr>
                <w:rFonts w:asciiTheme="majorHAnsi" w:hAnsiTheme="majorHAnsi" w:cstheme="majorHAnsi"/>
                <w:b/>
                <w:sz w:val="26"/>
                <w:szCs w:val="26"/>
              </w:rPr>
              <w:t>Hệ/ngành</w:t>
            </w:r>
          </w:p>
          <w:p w14:paraId="36DA1972" w14:textId="748E4504" w:rsidR="00B0505E" w:rsidRPr="00A14BB9" w:rsidRDefault="00B0505E" w:rsidP="00E05AAE">
            <w:pPr>
              <w:spacing w:line="28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                      </w:t>
            </w:r>
            <w:r w:rsidRPr="00A14BB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Tên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tài liệu</w:t>
            </w:r>
          </w:p>
        </w:tc>
        <w:tc>
          <w:tcPr>
            <w:tcW w:w="2268" w:type="dxa"/>
            <w:vMerge w:val="restart"/>
            <w:vAlign w:val="center"/>
          </w:tcPr>
          <w:p w14:paraId="10FAA9FC" w14:textId="77777777" w:rsidR="00B0505E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14BB9">
              <w:rPr>
                <w:rFonts w:asciiTheme="majorHAnsi" w:hAnsiTheme="majorHAnsi" w:cstheme="majorHAnsi"/>
                <w:b/>
                <w:sz w:val="26"/>
                <w:szCs w:val="26"/>
              </w:rPr>
              <w:t>Số lượng</w:t>
            </w:r>
          </w:p>
          <w:p w14:paraId="680EEC59" w14:textId="75869981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14BB9">
              <w:rPr>
                <w:rFonts w:asciiTheme="majorHAnsi" w:hAnsiTheme="majorHAnsi" w:cstheme="majorHAnsi"/>
                <w:b/>
                <w:sz w:val="26"/>
                <w:szCs w:val="26"/>
              </w:rPr>
              <w:t>(quyển)</w:t>
            </w:r>
          </w:p>
        </w:tc>
        <w:tc>
          <w:tcPr>
            <w:tcW w:w="2126" w:type="dxa"/>
            <w:vMerge w:val="restart"/>
            <w:vAlign w:val="center"/>
          </w:tcPr>
          <w:p w14:paraId="2783EDCA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14BB9">
              <w:rPr>
                <w:rFonts w:asciiTheme="majorHAnsi" w:hAnsiTheme="majorHAnsi" w:cstheme="majorHAnsi"/>
                <w:b/>
                <w:sz w:val="26"/>
                <w:szCs w:val="26"/>
              </w:rPr>
              <w:t>Ghi chú</w:t>
            </w:r>
          </w:p>
        </w:tc>
      </w:tr>
      <w:tr w:rsidR="00B0505E" w14:paraId="7071D389" w14:textId="77777777" w:rsidTr="00B0505E">
        <w:trPr>
          <w:trHeight w:val="629"/>
        </w:trPr>
        <w:tc>
          <w:tcPr>
            <w:tcW w:w="817" w:type="dxa"/>
            <w:vMerge/>
            <w:vAlign w:val="center"/>
          </w:tcPr>
          <w:p w14:paraId="1D80900F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14:paraId="68234206" w14:textId="77777777" w:rsidR="00B0505E" w:rsidRDefault="00B0505E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2BA8D153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11A134C3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0505E" w14:paraId="265DFB8B" w14:textId="77777777" w:rsidTr="00B0505E">
        <w:trPr>
          <w:trHeight w:val="227"/>
        </w:trPr>
        <w:tc>
          <w:tcPr>
            <w:tcW w:w="817" w:type="dxa"/>
            <w:vAlign w:val="center"/>
          </w:tcPr>
          <w:p w14:paraId="59CD1F89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I</w:t>
            </w:r>
          </w:p>
        </w:tc>
        <w:tc>
          <w:tcPr>
            <w:tcW w:w="3969" w:type="dxa"/>
            <w:vAlign w:val="center"/>
          </w:tcPr>
          <w:p w14:paraId="2D3FB2D9" w14:textId="77777777" w:rsidR="00B0505E" w:rsidRDefault="00B0505E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Cao đẳng điều dưỡng khóa…</w:t>
            </w:r>
          </w:p>
        </w:tc>
        <w:tc>
          <w:tcPr>
            <w:tcW w:w="2268" w:type="dxa"/>
            <w:vAlign w:val="center"/>
          </w:tcPr>
          <w:p w14:paraId="7FBCEDC5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9672E0A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0505E" w14:paraId="2C47D307" w14:textId="77777777" w:rsidTr="00B0505E">
        <w:trPr>
          <w:trHeight w:val="227"/>
        </w:trPr>
        <w:tc>
          <w:tcPr>
            <w:tcW w:w="817" w:type="dxa"/>
            <w:vAlign w:val="center"/>
          </w:tcPr>
          <w:p w14:paraId="7E87C907" w14:textId="77777777" w:rsidR="00B0505E" w:rsidRPr="00D57DFB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3A3800F6" w14:textId="77777777" w:rsidR="00B0505E" w:rsidRPr="00D57DFB" w:rsidRDefault="00B0505E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2268" w:type="dxa"/>
            <w:vAlign w:val="center"/>
          </w:tcPr>
          <w:p w14:paraId="1189BB1B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D2E8240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0505E" w14:paraId="445FE663" w14:textId="77777777" w:rsidTr="00B0505E">
        <w:trPr>
          <w:trHeight w:val="227"/>
        </w:trPr>
        <w:tc>
          <w:tcPr>
            <w:tcW w:w="817" w:type="dxa"/>
            <w:vAlign w:val="center"/>
          </w:tcPr>
          <w:p w14:paraId="2B28A206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II</w:t>
            </w:r>
          </w:p>
        </w:tc>
        <w:tc>
          <w:tcPr>
            <w:tcW w:w="3969" w:type="dxa"/>
            <w:vAlign w:val="center"/>
          </w:tcPr>
          <w:p w14:paraId="50DC9081" w14:textId="77777777" w:rsidR="00B0505E" w:rsidRDefault="00B0505E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Cao đẳng dược khóa…</w:t>
            </w:r>
          </w:p>
        </w:tc>
        <w:tc>
          <w:tcPr>
            <w:tcW w:w="2268" w:type="dxa"/>
            <w:vAlign w:val="center"/>
          </w:tcPr>
          <w:p w14:paraId="38A073EA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7BB37FE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0505E" w14:paraId="407EDFDA" w14:textId="77777777" w:rsidTr="00B0505E">
        <w:trPr>
          <w:trHeight w:val="227"/>
        </w:trPr>
        <w:tc>
          <w:tcPr>
            <w:tcW w:w="817" w:type="dxa"/>
            <w:vAlign w:val="center"/>
          </w:tcPr>
          <w:p w14:paraId="2E163903" w14:textId="77777777" w:rsidR="00B0505E" w:rsidRPr="00D57DFB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7DF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2595E1C9" w14:textId="77777777" w:rsidR="00B0505E" w:rsidRPr="00F878AE" w:rsidRDefault="00B0505E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F878AE"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2268" w:type="dxa"/>
            <w:vAlign w:val="center"/>
          </w:tcPr>
          <w:p w14:paraId="0203B09E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3C9D1B6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0505E" w14:paraId="43FAA68A" w14:textId="77777777" w:rsidTr="00B0505E">
        <w:trPr>
          <w:trHeight w:val="227"/>
        </w:trPr>
        <w:tc>
          <w:tcPr>
            <w:tcW w:w="817" w:type="dxa"/>
            <w:vAlign w:val="center"/>
          </w:tcPr>
          <w:p w14:paraId="12994037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III</w:t>
            </w:r>
          </w:p>
        </w:tc>
        <w:tc>
          <w:tcPr>
            <w:tcW w:w="3969" w:type="dxa"/>
            <w:vAlign w:val="center"/>
          </w:tcPr>
          <w:p w14:paraId="1C414A1C" w14:textId="77777777" w:rsidR="00B0505E" w:rsidRDefault="00B0505E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Cao đẳng xét nghiệm khóa…</w:t>
            </w:r>
          </w:p>
        </w:tc>
        <w:tc>
          <w:tcPr>
            <w:tcW w:w="2268" w:type="dxa"/>
            <w:vAlign w:val="center"/>
          </w:tcPr>
          <w:p w14:paraId="0FC4DCA1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2488A9E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0505E" w14:paraId="1189BF6E" w14:textId="77777777" w:rsidTr="00E05AAE">
        <w:trPr>
          <w:trHeight w:val="495"/>
        </w:trPr>
        <w:tc>
          <w:tcPr>
            <w:tcW w:w="817" w:type="dxa"/>
            <w:vAlign w:val="center"/>
          </w:tcPr>
          <w:p w14:paraId="01D3DF7E" w14:textId="77777777" w:rsidR="00B0505E" w:rsidRPr="00D57DFB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7DF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383192B5" w14:textId="77777777" w:rsidR="00B0505E" w:rsidRPr="00F878AE" w:rsidRDefault="00B0505E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F878AE"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2268" w:type="dxa"/>
            <w:vAlign w:val="center"/>
          </w:tcPr>
          <w:p w14:paraId="60D5EA7E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1061613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0505E" w14:paraId="4B80489B" w14:textId="77777777" w:rsidTr="00B0505E">
        <w:trPr>
          <w:trHeight w:val="227"/>
        </w:trPr>
        <w:tc>
          <w:tcPr>
            <w:tcW w:w="817" w:type="dxa"/>
            <w:vAlign w:val="center"/>
          </w:tcPr>
          <w:p w14:paraId="19CD5F08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IV</w:t>
            </w:r>
          </w:p>
        </w:tc>
        <w:tc>
          <w:tcPr>
            <w:tcW w:w="3969" w:type="dxa"/>
            <w:vAlign w:val="center"/>
          </w:tcPr>
          <w:p w14:paraId="76C364BC" w14:textId="77777777" w:rsidR="00B0505E" w:rsidRDefault="00B0505E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Cao đẳng hộ sinh khóa …</w:t>
            </w:r>
          </w:p>
        </w:tc>
        <w:tc>
          <w:tcPr>
            <w:tcW w:w="2268" w:type="dxa"/>
            <w:vAlign w:val="center"/>
          </w:tcPr>
          <w:p w14:paraId="40FC6E4B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78F9CD4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0505E" w14:paraId="5739A2C0" w14:textId="77777777" w:rsidTr="00B0505E">
        <w:trPr>
          <w:trHeight w:val="227"/>
        </w:trPr>
        <w:tc>
          <w:tcPr>
            <w:tcW w:w="817" w:type="dxa"/>
            <w:vAlign w:val="center"/>
          </w:tcPr>
          <w:p w14:paraId="136E491D" w14:textId="77777777" w:rsidR="00B0505E" w:rsidRPr="00D57DFB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7DF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08F7991B" w14:textId="77777777" w:rsidR="00B0505E" w:rsidRPr="00F878AE" w:rsidRDefault="00B0505E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F878AE"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2268" w:type="dxa"/>
            <w:vAlign w:val="center"/>
          </w:tcPr>
          <w:p w14:paraId="1DB963CC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384C300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0505E" w14:paraId="4B7448D3" w14:textId="77777777" w:rsidTr="00B0505E">
        <w:trPr>
          <w:trHeight w:val="227"/>
        </w:trPr>
        <w:tc>
          <w:tcPr>
            <w:tcW w:w="817" w:type="dxa"/>
            <w:vAlign w:val="center"/>
          </w:tcPr>
          <w:p w14:paraId="160EA1A6" w14:textId="77777777" w:rsidR="00B0505E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V</w:t>
            </w:r>
          </w:p>
        </w:tc>
        <w:tc>
          <w:tcPr>
            <w:tcW w:w="3969" w:type="dxa"/>
            <w:vAlign w:val="center"/>
          </w:tcPr>
          <w:p w14:paraId="4A5C2C47" w14:textId="77777777" w:rsidR="00B0505E" w:rsidRDefault="00B0505E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Trung cấp y sỹ khóa…</w:t>
            </w:r>
          </w:p>
        </w:tc>
        <w:tc>
          <w:tcPr>
            <w:tcW w:w="2268" w:type="dxa"/>
            <w:vAlign w:val="center"/>
          </w:tcPr>
          <w:p w14:paraId="4D1B8ADD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DD33A67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0505E" w14:paraId="0494DCBE" w14:textId="77777777" w:rsidTr="00B0505E">
        <w:trPr>
          <w:trHeight w:val="227"/>
        </w:trPr>
        <w:tc>
          <w:tcPr>
            <w:tcW w:w="817" w:type="dxa"/>
            <w:vAlign w:val="center"/>
          </w:tcPr>
          <w:p w14:paraId="471AA476" w14:textId="77777777" w:rsidR="00B0505E" w:rsidRPr="00D57DFB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7DF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64242C97" w14:textId="77777777" w:rsidR="00B0505E" w:rsidRPr="00F878AE" w:rsidRDefault="00B0505E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F878AE"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2268" w:type="dxa"/>
            <w:vAlign w:val="center"/>
          </w:tcPr>
          <w:p w14:paraId="5ACF8202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FAEEBB2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0505E" w14:paraId="24DC9BC5" w14:textId="77777777" w:rsidTr="00B0505E">
        <w:trPr>
          <w:trHeight w:val="227"/>
        </w:trPr>
        <w:tc>
          <w:tcPr>
            <w:tcW w:w="817" w:type="dxa"/>
            <w:vAlign w:val="center"/>
          </w:tcPr>
          <w:p w14:paraId="5DE506AA" w14:textId="77777777" w:rsidR="00B0505E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VI</w:t>
            </w:r>
          </w:p>
        </w:tc>
        <w:tc>
          <w:tcPr>
            <w:tcW w:w="3969" w:type="dxa"/>
            <w:vAlign w:val="center"/>
          </w:tcPr>
          <w:p w14:paraId="363D96F4" w14:textId="4A2C89EE" w:rsidR="00B0505E" w:rsidRDefault="00B0505E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Cao đẳng liên thông khóa…</w:t>
            </w:r>
          </w:p>
        </w:tc>
        <w:tc>
          <w:tcPr>
            <w:tcW w:w="2268" w:type="dxa"/>
            <w:vAlign w:val="center"/>
          </w:tcPr>
          <w:p w14:paraId="73D4D765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0652F83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B0505E" w14:paraId="0B115AA4" w14:textId="77777777" w:rsidTr="00B0505E">
        <w:trPr>
          <w:trHeight w:val="227"/>
        </w:trPr>
        <w:tc>
          <w:tcPr>
            <w:tcW w:w="817" w:type="dxa"/>
            <w:vAlign w:val="center"/>
          </w:tcPr>
          <w:p w14:paraId="7BC2EF9D" w14:textId="687CC66B" w:rsidR="00B0505E" w:rsidRDefault="00E05A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006F5D17" w14:textId="77777777" w:rsidR="00B0505E" w:rsidRPr="00F878AE" w:rsidRDefault="00B0505E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F878AE"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2268" w:type="dxa"/>
            <w:vAlign w:val="center"/>
          </w:tcPr>
          <w:p w14:paraId="4B52E2FE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78F99EF" w14:textId="77777777" w:rsidR="00B0505E" w:rsidRPr="00A14BB9" w:rsidRDefault="00B0505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273AF3FE" w14:textId="5AAB1805" w:rsidR="001B3535" w:rsidRPr="005E5A85" w:rsidRDefault="00B0505E" w:rsidP="001B3535">
      <w:pPr>
        <w:spacing w:beforeLines="50" w:before="120" w:afterLines="50" w:after="12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II/ Các biện pháp bảo quản</w:t>
      </w:r>
      <w:r w:rsidR="001B3535">
        <w:rPr>
          <w:b/>
          <w:sz w:val="28"/>
          <w:szCs w:val="28"/>
        </w:rPr>
        <w:t>:</w:t>
      </w:r>
    </w:p>
    <w:tbl>
      <w:tblPr>
        <w:tblW w:w="99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2977"/>
        <w:gridCol w:w="3711"/>
      </w:tblGrid>
      <w:tr w:rsidR="001B3535" w:rsidRPr="00C678A7" w14:paraId="381879AA" w14:textId="77777777" w:rsidTr="00B45C8A">
        <w:trPr>
          <w:jc w:val="center"/>
        </w:trPr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EFED" w14:textId="77777777" w:rsidR="001B3535" w:rsidRPr="00C678A7" w:rsidRDefault="001B3535" w:rsidP="00B45C8A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EE1" w14:textId="77777777" w:rsidR="001B3535" w:rsidRPr="00C678A7" w:rsidRDefault="001B3535" w:rsidP="00B45C8A">
            <w:pPr>
              <w:spacing w:beforeLines="50" w:before="120" w:afterLines="50" w:after="120"/>
              <w:rPr>
                <w:sz w:val="26"/>
                <w:szCs w:val="26"/>
              </w:rPr>
            </w:pPr>
          </w:p>
        </w:tc>
        <w:tc>
          <w:tcPr>
            <w:tcW w:w="3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7808" w14:textId="77777777" w:rsidR="001B3535" w:rsidRPr="00DA1EC2" w:rsidRDefault="001B3535" w:rsidP="00B45C8A">
            <w:pPr>
              <w:wordWrap w:val="0"/>
              <w:spacing w:beforeLines="50" w:before="120" w:afterLines="50" w:after="120"/>
              <w:rPr>
                <w:bCs/>
                <w:i/>
                <w:iCs/>
                <w:sz w:val="28"/>
                <w:szCs w:val="28"/>
              </w:rPr>
            </w:pPr>
            <w:r w:rsidRPr="00DA1EC2">
              <w:rPr>
                <w:bCs/>
                <w:i/>
                <w:iCs/>
                <w:sz w:val="28"/>
                <w:szCs w:val="28"/>
              </w:rPr>
              <w:t xml:space="preserve">Hà Nội, ngày </w:t>
            </w:r>
            <w:r>
              <w:rPr>
                <w:bCs/>
                <w:i/>
                <w:iCs/>
                <w:sz w:val="28"/>
                <w:szCs w:val="28"/>
              </w:rPr>
              <w:t>….tháng...năm…</w:t>
            </w:r>
          </w:p>
        </w:tc>
      </w:tr>
      <w:tr w:rsidR="001B3535" w:rsidRPr="00C678A7" w14:paraId="404A76A0" w14:textId="77777777" w:rsidTr="00B45C8A">
        <w:trPr>
          <w:jc w:val="center"/>
        </w:trPr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2F6C" w14:textId="77777777" w:rsidR="001B3535" w:rsidRPr="00C678A7" w:rsidRDefault="001B3535" w:rsidP="00B45C8A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12B6" w14:textId="77777777" w:rsidR="001B3535" w:rsidRPr="00C678A7" w:rsidRDefault="001B3535" w:rsidP="00B45C8A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GIÁM ĐỐC TT</w:t>
            </w:r>
          </w:p>
          <w:p w14:paraId="046286BE" w14:textId="77777777" w:rsidR="001B3535" w:rsidRPr="00C678A7" w:rsidRDefault="001B3535" w:rsidP="00B45C8A">
            <w:pPr>
              <w:spacing w:beforeLines="50" w:before="120" w:afterLines="50" w:after="120"/>
              <w:rPr>
                <w:sz w:val="26"/>
                <w:szCs w:val="26"/>
              </w:rPr>
            </w:pPr>
          </w:p>
        </w:tc>
        <w:tc>
          <w:tcPr>
            <w:tcW w:w="3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EA75" w14:textId="77777777" w:rsidR="001B3535" w:rsidRPr="00C678A7" w:rsidRDefault="001B3535" w:rsidP="00B45C8A">
            <w:pPr>
              <w:spacing w:beforeLines="50" w:before="120" w:afterLines="5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</w:tc>
      </w:tr>
    </w:tbl>
    <w:p w14:paraId="53B2ECE5" w14:textId="154C77A6" w:rsidR="001B3535" w:rsidRDefault="001B3535" w:rsidP="009F6ABB">
      <w:pPr>
        <w:rPr>
          <w:b/>
          <w:sz w:val="28"/>
          <w:szCs w:val="28"/>
          <w:u w:val="single"/>
          <w:lang w:eastAsia="vi-VN"/>
        </w:rPr>
      </w:pPr>
    </w:p>
    <w:p w14:paraId="3196D06E" w14:textId="77777777" w:rsidR="001B3535" w:rsidRDefault="001B3535">
      <w:pPr>
        <w:spacing w:after="120"/>
        <w:jc w:val="both"/>
        <w:rPr>
          <w:b/>
          <w:sz w:val="28"/>
          <w:szCs w:val="28"/>
          <w:u w:val="single"/>
          <w:lang w:eastAsia="vi-VN"/>
        </w:rPr>
      </w:pPr>
      <w:r>
        <w:rPr>
          <w:b/>
          <w:sz w:val="28"/>
          <w:szCs w:val="28"/>
          <w:u w:val="single"/>
          <w:lang w:eastAsia="vi-VN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45"/>
      </w:tblGrid>
      <w:tr w:rsidR="001B3535" w14:paraId="371269F8" w14:textId="77777777" w:rsidTr="00B45C8A">
        <w:trPr>
          <w:trHeight w:val="414"/>
        </w:trPr>
        <w:tc>
          <w:tcPr>
            <w:tcW w:w="4503" w:type="dxa"/>
          </w:tcPr>
          <w:p w14:paraId="01C6DD7D" w14:textId="77777777" w:rsidR="001B3535" w:rsidRDefault="001B3535" w:rsidP="00B45C8A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Theme="minorHAnsi"/>
                <w:lang w:val="en-US"/>
              </w:rPr>
            </w:pPr>
          </w:p>
        </w:tc>
        <w:tc>
          <w:tcPr>
            <w:tcW w:w="5145" w:type="dxa"/>
            <w:hideMark/>
          </w:tcPr>
          <w:p w14:paraId="452BA980" w14:textId="77777777" w:rsidR="001B3535" w:rsidRPr="000D6E26" w:rsidRDefault="001B3535" w:rsidP="00B45C8A">
            <w:pPr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right"/>
              <w:rPr>
                <w:rFonts w:eastAsia="Courier New"/>
                <w:i/>
                <w:color w:val="auto"/>
                <w:sz w:val="24"/>
                <w:szCs w:val="24"/>
                <w:lang w:val="vi-VN"/>
              </w:rPr>
            </w:pP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>BM01/QT0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8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vi-VN"/>
              </w:rPr>
              <w:t>/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TT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.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TTTV</w:t>
            </w:r>
            <w:r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-</w:t>
            </w:r>
            <w:r w:rsidRPr="000D6E26">
              <w:rPr>
                <w:rFonts w:asciiTheme="majorHAnsi" w:hAnsiTheme="majorHAnsi" w:cstheme="majorHAnsi"/>
                <w:i/>
                <w:color w:val="auto"/>
                <w:sz w:val="26"/>
                <w:szCs w:val="26"/>
                <w:lang w:val="en-SG"/>
              </w:rPr>
              <w:t>IA</w:t>
            </w:r>
          </w:p>
        </w:tc>
      </w:tr>
      <w:tr w:rsidR="001B3535" w14:paraId="02C1960B" w14:textId="77777777" w:rsidTr="00B45C8A">
        <w:trPr>
          <w:trHeight w:val="993"/>
        </w:trPr>
        <w:tc>
          <w:tcPr>
            <w:tcW w:w="4503" w:type="dxa"/>
            <w:hideMark/>
          </w:tcPr>
          <w:p w14:paraId="58783119" w14:textId="77777777" w:rsidR="001B3535" w:rsidRPr="00CB065A" w:rsidRDefault="001B3535" w:rsidP="00B45C8A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="Courier New"/>
                <w:b w:val="0"/>
                <w:sz w:val="24"/>
                <w:szCs w:val="24"/>
                <w:lang w:val="en-US"/>
              </w:rPr>
            </w:pPr>
            <w:r w:rsidRPr="00CB065A">
              <w:rPr>
                <w:rStyle w:val="Bodytext2NotBold"/>
                <w:rFonts w:eastAsia="Courier New"/>
                <w:b w:val="0"/>
                <w:sz w:val="24"/>
                <w:szCs w:val="24"/>
                <w:lang w:val="en-US"/>
              </w:rPr>
              <w:t>TRƯỜNG CAO ĐẲNG Y TẾ HÀ ĐÔNG</w:t>
            </w:r>
          </w:p>
          <w:p w14:paraId="16007C67" w14:textId="77777777" w:rsidR="001B3535" w:rsidRPr="00CB065A" w:rsidRDefault="001B3535" w:rsidP="00B45C8A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="Courier New"/>
                <w:b w:val="0"/>
                <w:sz w:val="26"/>
                <w:szCs w:val="26"/>
                <w:lang w:val="en-US"/>
              </w:rPr>
            </w:pPr>
            <w:r w:rsidRPr="00CB065A">
              <w:rPr>
                <w:rFonts w:eastAsiaTheme="minorHAnsi" w:cstheme="minorBid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5078CD" wp14:editId="73373819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205740</wp:posOffset>
                      </wp:positionV>
                      <wp:extent cx="1842135" cy="0"/>
                      <wp:effectExtent l="0" t="0" r="2476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2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31.55pt;margin-top:16.2pt;width:145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"/>
                  </w:pict>
                </mc:Fallback>
              </mc:AlternateContent>
            </w:r>
            <w:r w:rsidRPr="00CB065A">
              <w:rPr>
                <w:rStyle w:val="Bodytext2NotBold"/>
                <w:rFonts w:eastAsia="Courier New"/>
                <w:sz w:val="26"/>
                <w:szCs w:val="26"/>
              </w:rPr>
              <w:t>T</w:t>
            </w:r>
            <w:r w:rsidRPr="00CB065A">
              <w:rPr>
                <w:rStyle w:val="Bodytext2NotBold"/>
                <w:rFonts w:eastAsia="Courier New"/>
                <w:sz w:val="26"/>
                <w:szCs w:val="26"/>
                <w:lang w:val="en-US"/>
              </w:rPr>
              <w:t>RUNG TÂM TTTV – IN ẤN</w:t>
            </w:r>
          </w:p>
        </w:tc>
        <w:tc>
          <w:tcPr>
            <w:tcW w:w="5145" w:type="dxa"/>
            <w:hideMark/>
          </w:tcPr>
          <w:p w14:paraId="48FBE65F" w14:textId="5206A2E7" w:rsidR="001B3535" w:rsidRPr="00CB065A" w:rsidRDefault="001B3535" w:rsidP="00B45C8A">
            <w:pPr>
              <w:widowControl w:val="0"/>
              <w:tabs>
                <w:tab w:val="left" w:pos="5830"/>
                <w:tab w:val="left" w:leader="hyphen" w:pos="8312"/>
              </w:tabs>
              <w:spacing w:line="276" w:lineRule="auto"/>
              <w:ind w:right="45"/>
              <w:jc w:val="center"/>
              <w:rPr>
                <w:rStyle w:val="Bodytext2NotBold"/>
                <w:rFonts w:eastAsia="Courier New"/>
                <w:b w:val="0"/>
                <w:sz w:val="26"/>
                <w:szCs w:val="26"/>
                <w:lang w:val="en-US"/>
              </w:rPr>
            </w:pPr>
          </w:p>
        </w:tc>
      </w:tr>
    </w:tbl>
    <w:p w14:paraId="57A5DB11" w14:textId="77777777" w:rsidR="001B3535" w:rsidRDefault="001B3535" w:rsidP="001B3535">
      <w:pPr>
        <w:spacing w:after="120"/>
        <w:jc w:val="both"/>
        <w:rPr>
          <w:b/>
          <w:sz w:val="28"/>
          <w:szCs w:val="28"/>
          <w:u w:val="single"/>
          <w:lang w:eastAsia="vi-VN"/>
        </w:rPr>
      </w:pPr>
    </w:p>
    <w:p w14:paraId="10D2086D" w14:textId="3F2F5354" w:rsidR="001B3535" w:rsidRPr="003C5A54" w:rsidRDefault="009F0A4E" w:rsidP="001B3535">
      <w:pPr>
        <w:spacing w:beforeLines="50" w:before="120" w:afterLines="50" w:after="12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TÀI LIỆU KHÔNG ĐẠT TIÊU CHUẨN</w:t>
      </w:r>
    </w:p>
    <w:p w14:paraId="649A01A1" w14:textId="330E1993" w:rsidR="001B3535" w:rsidRDefault="009F0A4E" w:rsidP="001B3535">
      <w:pPr>
        <w:spacing w:beforeLines="50" w:before="120" w:afterLines="50" w:after="12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Tháng … năm …</w:t>
      </w:r>
    </w:p>
    <w:p w14:paraId="033D7AFF" w14:textId="77777777" w:rsidR="001B3535" w:rsidRPr="00F60F69" w:rsidRDefault="001B3535" w:rsidP="001B3535">
      <w:pPr>
        <w:spacing w:beforeLines="50" w:before="120" w:afterLines="50" w:after="120" w:line="312" w:lineRule="auto"/>
        <w:rPr>
          <w:b/>
          <w:sz w:val="28"/>
          <w:szCs w:val="28"/>
        </w:rPr>
      </w:pPr>
    </w:p>
    <w:p w14:paraId="68A445A0" w14:textId="0097CC3C" w:rsidR="001B3535" w:rsidRPr="005F4925" w:rsidRDefault="00016AA6" w:rsidP="001B3535">
      <w:pPr>
        <w:spacing w:beforeLines="50" w:before="120" w:afterLines="50" w:after="12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I/ Danh sách</w:t>
      </w:r>
      <w:r w:rsidR="001B3535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992"/>
        <w:gridCol w:w="1134"/>
        <w:gridCol w:w="992"/>
      </w:tblGrid>
      <w:tr w:rsidR="001B3535" w14:paraId="4D847B9F" w14:textId="77777777" w:rsidTr="00016AA6">
        <w:trPr>
          <w:trHeight w:val="820"/>
        </w:trPr>
        <w:tc>
          <w:tcPr>
            <w:tcW w:w="817" w:type="dxa"/>
            <w:vMerge w:val="restart"/>
            <w:vAlign w:val="center"/>
          </w:tcPr>
          <w:p w14:paraId="011005CA" w14:textId="387397ED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14BB9">
              <w:rPr>
                <w:rFonts w:asciiTheme="majorHAnsi" w:hAnsiTheme="majorHAnsi" w:cstheme="majorHAnsi"/>
                <w:b/>
                <w:sz w:val="26"/>
                <w:szCs w:val="26"/>
              </w:rPr>
              <w:t>Stt</w:t>
            </w:r>
          </w:p>
        </w:tc>
        <w:tc>
          <w:tcPr>
            <w:tcW w:w="3969" w:type="dxa"/>
            <w:vMerge w:val="restart"/>
            <w:vAlign w:val="center"/>
          </w:tcPr>
          <w:p w14:paraId="5EBAC7C2" w14:textId="57E667AB" w:rsidR="001B3535" w:rsidRDefault="00E05AAE" w:rsidP="00E05AAE">
            <w:pPr>
              <w:spacing w:line="28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439FF6" wp14:editId="670BFD7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-1270</wp:posOffset>
                      </wp:positionV>
                      <wp:extent cx="2500630" cy="935355"/>
                      <wp:effectExtent l="0" t="0" r="13970" b="3619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00630" cy="9353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-.1pt" to="193.5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353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</w:t>
            </w:r>
            <w:r w:rsidR="001B3535" w:rsidRPr="00A14BB9">
              <w:rPr>
                <w:rFonts w:asciiTheme="majorHAnsi" w:hAnsiTheme="majorHAnsi" w:cstheme="majorHAnsi"/>
                <w:b/>
                <w:sz w:val="26"/>
                <w:szCs w:val="26"/>
              </w:rPr>
              <w:t>Hệ/ngành</w:t>
            </w:r>
          </w:p>
          <w:p w14:paraId="3E8E5237" w14:textId="4A166325" w:rsidR="001B3535" w:rsidRDefault="001B3535" w:rsidP="00E05AAE">
            <w:pPr>
              <w:spacing w:line="28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                 </w:t>
            </w:r>
          </w:p>
          <w:p w14:paraId="01BFCF3E" w14:textId="77777777" w:rsidR="00E05AAE" w:rsidRDefault="001B3535" w:rsidP="00E05AAE">
            <w:pPr>
              <w:spacing w:line="28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                  </w:t>
            </w:r>
          </w:p>
          <w:p w14:paraId="239A8E1F" w14:textId="77777777" w:rsidR="00E05AAE" w:rsidRDefault="00E05AAE" w:rsidP="00E05AAE">
            <w:pPr>
              <w:spacing w:line="28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4F4ED21" w14:textId="367E3A97" w:rsidR="001B3535" w:rsidRPr="00A14BB9" w:rsidRDefault="001B3535" w:rsidP="00E05AAE">
            <w:pPr>
              <w:spacing w:line="280" w:lineRule="exact"/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14BB9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Tên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tài liệu</w:t>
            </w:r>
          </w:p>
        </w:tc>
        <w:tc>
          <w:tcPr>
            <w:tcW w:w="1276" w:type="dxa"/>
            <w:vMerge w:val="restart"/>
            <w:vAlign w:val="center"/>
          </w:tcPr>
          <w:p w14:paraId="733A136E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14BB9">
              <w:rPr>
                <w:rFonts w:asciiTheme="majorHAnsi" w:hAnsiTheme="majorHAnsi" w:cstheme="majorHAnsi"/>
                <w:b/>
                <w:sz w:val="26"/>
                <w:szCs w:val="26"/>
              </w:rPr>
              <w:t>Số lượng (quyển)</w:t>
            </w:r>
          </w:p>
        </w:tc>
        <w:tc>
          <w:tcPr>
            <w:tcW w:w="2126" w:type="dxa"/>
            <w:gridSpan w:val="2"/>
            <w:vAlign w:val="center"/>
          </w:tcPr>
          <w:p w14:paraId="16085A53" w14:textId="0AACBD4C" w:rsidR="001B3535" w:rsidRPr="00A14BB9" w:rsidRDefault="00016AA6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Xử lý</w:t>
            </w:r>
          </w:p>
        </w:tc>
        <w:tc>
          <w:tcPr>
            <w:tcW w:w="992" w:type="dxa"/>
            <w:vMerge w:val="restart"/>
            <w:vAlign w:val="center"/>
          </w:tcPr>
          <w:p w14:paraId="597DE344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14BB9">
              <w:rPr>
                <w:rFonts w:asciiTheme="majorHAnsi" w:hAnsiTheme="majorHAnsi" w:cstheme="majorHAnsi"/>
                <w:b/>
                <w:sz w:val="26"/>
                <w:szCs w:val="26"/>
              </w:rPr>
              <w:t>Ghi chú</w:t>
            </w:r>
          </w:p>
        </w:tc>
      </w:tr>
      <w:tr w:rsidR="001B3535" w14:paraId="05B404A0" w14:textId="77777777" w:rsidTr="00016AA6">
        <w:trPr>
          <w:trHeight w:val="819"/>
        </w:trPr>
        <w:tc>
          <w:tcPr>
            <w:tcW w:w="817" w:type="dxa"/>
            <w:vMerge/>
            <w:vAlign w:val="center"/>
          </w:tcPr>
          <w:p w14:paraId="6E876D62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14:paraId="5C7C34A6" w14:textId="77777777" w:rsidR="001B3535" w:rsidRDefault="001B3535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3FC9B73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CE447C5" w14:textId="7DCE31E8" w:rsidR="001B3535" w:rsidRPr="00A14BB9" w:rsidRDefault="00016AA6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Thanh lý</w:t>
            </w:r>
          </w:p>
        </w:tc>
        <w:tc>
          <w:tcPr>
            <w:tcW w:w="1134" w:type="dxa"/>
            <w:vAlign w:val="center"/>
          </w:tcPr>
          <w:p w14:paraId="4CA224DC" w14:textId="5848CA1C" w:rsidR="001B3535" w:rsidRPr="00A14BB9" w:rsidRDefault="00016AA6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Hủy</w:t>
            </w:r>
          </w:p>
        </w:tc>
        <w:tc>
          <w:tcPr>
            <w:tcW w:w="992" w:type="dxa"/>
            <w:vMerge/>
            <w:vAlign w:val="center"/>
          </w:tcPr>
          <w:p w14:paraId="036CF307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B3535" w14:paraId="4D69AE47" w14:textId="77777777" w:rsidTr="00016AA6">
        <w:trPr>
          <w:trHeight w:val="227"/>
        </w:trPr>
        <w:tc>
          <w:tcPr>
            <w:tcW w:w="817" w:type="dxa"/>
            <w:vAlign w:val="center"/>
          </w:tcPr>
          <w:p w14:paraId="662220A0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I</w:t>
            </w:r>
          </w:p>
        </w:tc>
        <w:tc>
          <w:tcPr>
            <w:tcW w:w="3969" w:type="dxa"/>
            <w:vAlign w:val="center"/>
          </w:tcPr>
          <w:p w14:paraId="464A844C" w14:textId="77777777" w:rsidR="001B3535" w:rsidRDefault="001B3535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Cao đẳng điều dưỡng khóa…</w:t>
            </w:r>
          </w:p>
        </w:tc>
        <w:tc>
          <w:tcPr>
            <w:tcW w:w="1276" w:type="dxa"/>
            <w:vAlign w:val="center"/>
          </w:tcPr>
          <w:p w14:paraId="33C24036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E2620F9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7CBC3A0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F1CC2CB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B3535" w14:paraId="6B972579" w14:textId="77777777" w:rsidTr="00016AA6">
        <w:trPr>
          <w:trHeight w:val="227"/>
        </w:trPr>
        <w:tc>
          <w:tcPr>
            <w:tcW w:w="817" w:type="dxa"/>
            <w:vAlign w:val="center"/>
          </w:tcPr>
          <w:p w14:paraId="6A4FAD09" w14:textId="77777777" w:rsidR="001B3535" w:rsidRPr="00D57DFB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0DAE2AE8" w14:textId="77777777" w:rsidR="001B3535" w:rsidRPr="00D57DFB" w:rsidRDefault="001B3535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1276" w:type="dxa"/>
            <w:vAlign w:val="center"/>
          </w:tcPr>
          <w:p w14:paraId="6DB0CAB0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25CBBEC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AA21B7C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8053A37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B3535" w14:paraId="5CB13C17" w14:textId="77777777" w:rsidTr="00016AA6">
        <w:trPr>
          <w:trHeight w:val="227"/>
        </w:trPr>
        <w:tc>
          <w:tcPr>
            <w:tcW w:w="817" w:type="dxa"/>
            <w:vAlign w:val="center"/>
          </w:tcPr>
          <w:p w14:paraId="20857677" w14:textId="77777777" w:rsidR="001B3535" w:rsidRPr="00D57DFB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7DFB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969" w:type="dxa"/>
            <w:vAlign w:val="center"/>
          </w:tcPr>
          <w:p w14:paraId="3B1E6F19" w14:textId="77777777" w:rsidR="001B3535" w:rsidRPr="00D57DFB" w:rsidRDefault="001B3535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1276" w:type="dxa"/>
            <w:vAlign w:val="center"/>
          </w:tcPr>
          <w:p w14:paraId="1998F0F2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B6025BE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294BBD8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EF734CC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B3535" w14:paraId="5D6DB8B7" w14:textId="77777777" w:rsidTr="00016AA6">
        <w:trPr>
          <w:trHeight w:val="227"/>
        </w:trPr>
        <w:tc>
          <w:tcPr>
            <w:tcW w:w="817" w:type="dxa"/>
            <w:vAlign w:val="center"/>
          </w:tcPr>
          <w:p w14:paraId="165B3139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II</w:t>
            </w:r>
          </w:p>
        </w:tc>
        <w:tc>
          <w:tcPr>
            <w:tcW w:w="3969" w:type="dxa"/>
            <w:vAlign w:val="center"/>
          </w:tcPr>
          <w:p w14:paraId="437C1CA4" w14:textId="77777777" w:rsidR="001B3535" w:rsidRDefault="001B3535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Cao đẳng dược khóa…</w:t>
            </w:r>
          </w:p>
        </w:tc>
        <w:tc>
          <w:tcPr>
            <w:tcW w:w="1276" w:type="dxa"/>
            <w:vAlign w:val="center"/>
          </w:tcPr>
          <w:p w14:paraId="0B639D9E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7A2684E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C882AC2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EDD5E0C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B3535" w14:paraId="6E8A0A94" w14:textId="77777777" w:rsidTr="00016AA6">
        <w:trPr>
          <w:trHeight w:val="227"/>
        </w:trPr>
        <w:tc>
          <w:tcPr>
            <w:tcW w:w="817" w:type="dxa"/>
            <w:vAlign w:val="center"/>
          </w:tcPr>
          <w:p w14:paraId="555433D3" w14:textId="77777777" w:rsidR="001B3535" w:rsidRPr="00D57DFB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7DF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1A54FC59" w14:textId="77777777" w:rsidR="001B3535" w:rsidRPr="00F878AE" w:rsidRDefault="001B3535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F878AE"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1276" w:type="dxa"/>
            <w:vAlign w:val="center"/>
          </w:tcPr>
          <w:p w14:paraId="49619BE0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0A5CD65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3C5808C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AE14111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B3535" w14:paraId="0DC624E1" w14:textId="77777777" w:rsidTr="00016AA6">
        <w:trPr>
          <w:trHeight w:val="227"/>
        </w:trPr>
        <w:tc>
          <w:tcPr>
            <w:tcW w:w="817" w:type="dxa"/>
            <w:vAlign w:val="center"/>
          </w:tcPr>
          <w:p w14:paraId="40C4D510" w14:textId="77777777" w:rsidR="001B3535" w:rsidRPr="00D57DFB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7DFB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969" w:type="dxa"/>
            <w:vAlign w:val="center"/>
          </w:tcPr>
          <w:p w14:paraId="5A2EA60C" w14:textId="77777777" w:rsidR="001B3535" w:rsidRPr="00F878AE" w:rsidRDefault="001B3535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F878AE"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1276" w:type="dxa"/>
            <w:vAlign w:val="center"/>
          </w:tcPr>
          <w:p w14:paraId="4AA4EF07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472C320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1B46576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0A53A9A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B3535" w14:paraId="44160D4A" w14:textId="77777777" w:rsidTr="00016AA6">
        <w:trPr>
          <w:trHeight w:val="227"/>
        </w:trPr>
        <w:tc>
          <w:tcPr>
            <w:tcW w:w="817" w:type="dxa"/>
            <w:vAlign w:val="center"/>
          </w:tcPr>
          <w:p w14:paraId="058173D4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III</w:t>
            </w:r>
          </w:p>
        </w:tc>
        <w:tc>
          <w:tcPr>
            <w:tcW w:w="3969" w:type="dxa"/>
            <w:vAlign w:val="center"/>
          </w:tcPr>
          <w:p w14:paraId="5245464F" w14:textId="77777777" w:rsidR="001B3535" w:rsidRDefault="001B3535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Cao đẳng xét nghiệm khóa…</w:t>
            </w:r>
          </w:p>
        </w:tc>
        <w:tc>
          <w:tcPr>
            <w:tcW w:w="1276" w:type="dxa"/>
            <w:vAlign w:val="center"/>
          </w:tcPr>
          <w:p w14:paraId="46A72AAD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61D10DB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41C6B83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1556526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B3535" w14:paraId="05B1776F" w14:textId="77777777" w:rsidTr="00016AA6">
        <w:trPr>
          <w:trHeight w:val="227"/>
        </w:trPr>
        <w:tc>
          <w:tcPr>
            <w:tcW w:w="817" w:type="dxa"/>
            <w:vAlign w:val="center"/>
          </w:tcPr>
          <w:p w14:paraId="1D08A95A" w14:textId="77777777" w:rsidR="001B3535" w:rsidRPr="00D57DFB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7DF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70559BFD" w14:textId="77777777" w:rsidR="001B3535" w:rsidRPr="00F878AE" w:rsidRDefault="001B3535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F878AE"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1276" w:type="dxa"/>
            <w:vAlign w:val="center"/>
          </w:tcPr>
          <w:p w14:paraId="1F4E1EE4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303CC8D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3CAE7C9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A2AC416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B3535" w14:paraId="64E7F760" w14:textId="77777777" w:rsidTr="00016AA6">
        <w:trPr>
          <w:trHeight w:val="227"/>
        </w:trPr>
        <w:tc>
          <w:tcPr>
            <w:tcW w:w="817" w:type="dxa"/>
            <w:vAlign w:val="center"/>
          </w:tcPr>
          <w:p w14:paraId="043F7EF9" w14:textId="77777777" w:rsidR="001B3535" w:rsidRPr="00D57DFB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7DFB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969" w:type="dxa"/>
            <w:vAlign w:val="center"/>
          </w:tcPr>
          <w:p w14:paraId="12F6B8ED" w14:textId="77777777" w:rsidR="001B3535" w:rsidRPr="00F878AE" w:rsidRDefault="001B3535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F878AE"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1276" w:type="dxa"/>
            <w:vAlign w:val="center"/>
          </w:tcPr>
          <w:p w14:paraId="1E2124DB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88FA758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A13C73E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3CF5B22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B3535" w14:paraId="41D0E880" w14:textId="77777777" w:rsidTr="00016AA6">
        <w:trPr>
          <w:trHeight w:val="227"/>
        </w:trPr>
        <w:tc>
          <w:tcPr>
            <w:tcW w:w="817" w:type="dxa"/>
            <w:vAlign w:val="center"/>
          </w:tcPr>
          <w:p w14:paraId="3209F76A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IV</w:t>
            </w:r>
          </w:p>
        </w:tc>
        <w:tc>
          <w:tcPr>
            <w:tcW w:w="3969" w:type="dxa"/>
            <w:vAlign w:val="center"/>
          </w:tcPr>
          <w:p w14:paraId="436579AB" w14:textId="77777777" w:rsidR="001B3535" w:rsidRDefault="001B3535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Cao đẳng hộ sinh khóa …</w:t>
            </w:r>
          </w:p>
        </w:tc>
        <w:tc>
          <w:tcPr>
            <w:tcW w:w="1276" w:type="dxa"/>
            <w:vAlign w:val="center"/>
          </w:tcPr>
          <w:p w14:paraId="26F97EFF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C89C95D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CFECE9F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649A1CC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B3535" w14:paraId="5A1838CD" w14:textId="77777777" w:rsidTr="00016AA6">
        <w:trPr>
          <w:trHeight w:val="227"/>
        </w:trPr>
        <w:tc>
          <w:tcPr>
            <w:tcW w:w="817" w:type="dxa"/>
            <w:vAlign w:val="center"/>
          </w:tcPr>
          <w:p w14:paraId="067444BB" w14:textId="77777777" w:rsidR="001B3535" w:rsidRPr="00D57DFB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7DF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357D5F53" w14:textId="77777777" w:rsidR="001B3535" w:rsidRPr="00F878AE" w:rsidRDefault="001B3535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F878AE"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1276" w:type="dxa"/>
            <w:vAlign w:val="center"/>
          </w:tcPr>
          <w:p w14:paraId="25BEBF22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1B735DF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C9A8089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E41B70D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B3535" w14:paraId="50F36A5E" w14:textId="77777777" w:rsidTr="00016AA6">
        <w:trPr>
          <w:trHeight w:val="227"/>
        </w:trPr>
        <w:tc>
          <w:tcPr>
            <w:tcW w:w="817" w:type="dxa"/>
            <w:vAlign w:val="center"/>
          </w:tcPr>
          <w:p w14:paraId="6E47EA76" w14:textId="77777777" w:rsidR="001B3535" w:rsidRPr="00D57DFB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7DFB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3969" w:type="dxa"/>
            <w:vAlign w:val="center"/>
          </w:tcPr>
          <w:p w14:paraId="57FA9079" w14:textId="77777777" w:rsidR="001B3535" w:rsidRPr="00F878AE" w:rsidRDefault="001B3535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F878AE"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1276" w:type="dxa"/>
            <w:vAlign w:val="center"/>
          </w:tcPr>
          <w:p w14:paraId="42856978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32BEF92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79278C0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92F26E1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B3535" w14:paraId="4F3CB537" w14:textId="77777777" w:rsidTr="00016AA6">
        <w:trPr>
          <w:trHeight w:val="227"/>
        </w:trPr>
        <w:tc>
          <w:tcPr>
            <w:tcW w:w="817" w:type="dxa"/>
            <w:vAlign w:val="center"/>
          </w:tcPr>
          <w:p w14:paraId="25446FD1" w14:textId="77777777" w:rsidR="001B3535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V</w:t>
            </w:r>
          </w:p>
        </w:tc>
        <w:tc>
          <w:tcPr>
            <w:tcW w:w="3969" w:type="dxa"/>
            <w:vAlign w:val="center"/>
          </w:tcPr>
          <w:p w14:paraId="4D826C55" w14:textId="77777777" w:rsidR="001B3535" w:rsidRDefault="001B3535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Trung cấp y sỹ khóa…</w:t>
            </w:r>
          </w:p>
        </w:tc>
        <w:tc>
          <w:tcPr>
            <w:tcW w:w="1276" w:type="dxa"/>
            <w:vAlign w:val="center"/>
          </w:tcPr>
          <w:p w14:paraId="1F82D6B1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97307A8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CF9C38C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4CFB418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B3535" w14:paraId="5464515B" w14:textId="77777777" w:rsidTr="00016AA6">
        <w:trPr>
          <w:trHeight w:val="227"/>
        </w:trPr>
        <w:tc>
          <w:tcPr>
            <w:tcW w:w="817" w:type="dxa"/>
            <w:vAlign w:val="center"/>
          </w:tcPr>
          <w:p w14:paraId="6700D72B" w14:textId="77777777" w:rsidR="001B3535" w:rsidRPr="00D57DFB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57DFB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264B84CF" w14:textId="77777777" w:rsidR="001B3535" w:rsidRPr="00F878AE" w:rsidRDefault="001B3535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  <w:r w:rsidRPr="00F878AE">
              <w:rPr>
                <w:rFonts w:asciiTheme="majorHAnsi" w:hAnsiTheme="majorHAnsi" w:cstheme="majorHAnsi"/>
                <w:noProof/>
                <w:sz w:val="26"/>
                <w:szCs w:val="26"/>
              </w:rPr>
              <w:t>…</w:t>
            </w:r>
          </w:p>
        </w:tc>
        <w:tc>
          <w:tcPr>
            <w:tcW w:w="1276" w:type="dxa"/>
            <w:vAlign w:val="center"/>
          </w:tcPr>
          <w:p w14:paraId="3A32BA2A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71CA33E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0AF4E07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051277A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B3535" w14:paraId="4AE7FC76" w14:textId="77777777" w:rsidTr="00016AA6">
        <w:trPr>
          <w:trHeight w:val="227"/>
        </w:trPr>
        <w:tc>
          <w:tcPr>
            <w:tcW w:w="817" w:type="dxa"/>
            <w:vAlign w:val="center"/>
          </w:tcPr>
          <w:p w14:paraId="2791E853" w14:textId="77777777" w:rsidR="001B3535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VI</w:t>
            </w:r>
          </w:p>
        </w:tc>
        <w:tc>
          <w:tcPr>
            <w:tcW w:w="3969" w:type="dxa"/>
            <w:vAlign w:val="center"/>
          </w:tcPr>
          <w:p w14:paraId="238A90F2" w14:textId="3484D2C2" w:rsidR="001B3535" w:rsidRDefault="001B3535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 xml:space="preserve">Cao đẳng liên thông </w:t>
            </w:r>
            <w:r w:rsidR="00E05AAE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t>khóa…</w:t>
            </w:r>
          </w:p>
        </w:tc>
        <w:tc>
          <w:tcPr>
            <w:tcW w:w="1276" w:type="dxa"/>
            <w:vAlign w:val="center"/>
          </w:tcPr>
          <w:p w14:paraId="15E750C2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611E8D5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81E22B9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726E9E7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B3535" w14:paraId="33764577" w14:textId="77777777" w:rsidTr="00016AA6">
        <w:trPr>
          <w:trHeight w:val="227"/>
        </w:trPr>
        <w:tc>
          <w:tcPr>
            <w:tcW w:w="817" w:type="dxa"/>
            <w:vAlign w:val="center"/>
          </w:tcPr>
          <w:p w14:paraId="40CD27E3" w14:textId="7723088F" w:rsidR="001B3535" w:rsidRDefault="00E05A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19801452" w14:textId="66962C7F" w:rsidR="001B3535" w:rsidRDefault="001B3535" w:rsidP="00E05AAE">
            <w:pPr>
              <w:spacing w:line="280" w:lineRule="exact"/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19853FF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BDB3F0C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50E67EF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4B5F49E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1B3535" w14:paraId="0CE7F780" w14:textId="77777777" w:rsidTr="00016AA6">
        <w:trPr>
          <w:trHeight w:val="227"/>
        </w:trPr>
        <w:tc>
          <w:tcPr>
            <w:tcW w:w="817" w:type="dxa"/>
            <w:vAlign w:val="center"/>
          </w:tcPr>
          <w:p w14:paraId="5B53A791" w14:textId="160C5D1F" w:rsidR="001B3535" w:rsidRDefault="00E05AAE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3969" w:type="dxa"/>
            <w:vAlign w:val="center"/>
          </w:tcPr>
          <w:p w14:paraId="33504E80" w14:textId="7545CFCB" w:rsidR="001B3535" w:rsidRPr="00F878AE" w:rsidRDefault="001B3535" w:rsidP="00E05AAE">
            <w:pPr>
              <w:spacing w:line="280" w:lineRule="exact"/>
              <w:rPr>
                <w:rFonts w:asciiTheme="majorHAnsi" w:hAnsiTheme="majorHAnsi" w:cstheme="majorHAnsi"/>
                <w:noProof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AE062C3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D3999A5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5C841BC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E8E8744" w14:textId="77777777" w:rsidR="001B3535" w:rsidRPr="00A14BB9" w:rsidRDefault="001B3535" w:rsidP="00E05AAE">
            <w:pPr>
              <w:spacing w:line="28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5D5E37DA" w14:textId="08DB3CF8" w:rsidR="001B3535" w:rsidRPr="005E5A85" w:rsidRDefault="00D9164F" w:rsidP="001B3535">
      <w:pPr>
        <w:spacing w:beforeLines="50" w:before="120" w:afterLines="50" w:after="12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II/ Các biện pháp xử lý</w:t>
      </w:r>
      <w:r w:rsidR="001B3535">
        <w:rPr>
          <w:b/>
          <w:sz w:val="28"/>
          <w:szCs w:val="28"/>
        </w:rPr>
        <w:t>:</w:t>
      </w:r>
    </w:p>
    <w:tbl>
      <w:tblPr>
        <w:tblW w:w="99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2977"/>
        <w:gridCol w:w="3711"/>
      </w:tblGrid>
      <w:tr w:rsidR="001B3535" w:rsidRPr="00C678A7" w14:paraId="215EC0E4" w14:textId="77777777" w:rsidTr="00B45C8A">
        <w:trPr>
          <w:jc w:val="center"/>
        </w:trPr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FA88" w14:textId="77777777" w:rsidR="001B3535" w:rsidRPr="00C678A7" w:rsidRDefault="001B3535" w:rsidP="00B45C8A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F591" w14:textId="77777777" w:rsidR="001B3535" w:rsidRPr="00C678A7" w:rsidRDefault="001B3535" w:rsidP="00B45C8A">
            <w:pPr>
              <w:spacing w:beforeLines="50" w:before="120" w:afterLines="50" w:after="120"/>
              <w:rPr>
                <w:sz w:val="26"/>
                <w:szCs w:val="26"/>
              </w:rPr>
            </w:pPr>
          </w:p>
        </w:tc>
        <w:tc>
          <w:tcPr>
            <w:tcW w:w="3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A46D" w14:textId="77777777" w:rsidR="001B3535" w:rsidRPr="00DA1EC2" w:rsidRDefault="001B3535" w:rsidP="00B45C8A">
            <w:pPr>
              <w:wordWrap w:val="0"/>
              <w:spacing w:beforeLines="50" w:before="120" w:afterLines="50" w:after="120"/>
              <w:rPr>
                <w:bCs/>
                <w:i/>
                <w:iCs/>
                <w:sz w:val="28"/>
                <w:szCs w:val="28"/>
              </w:rPr>
            </w:pPr>
            <w:r w:rsidRPr="00DA1EC2">
              <w:rPr>
                <w:bCs/>
                <w:i/>
                <w:iCs/>
                <w:sz w:val="28"/>
                <w:szCs w:val="28"/>
              </w:rPr>
              <w:t xml:space="preserve">Hà Nội, ngày </w:t>
            </w:r>
            <w:r>
              <w:rPr>
                <w:bCs/>
                <w:i/>
                <w:iCs/>
                <w:sz w:val="28"/>
                <w:szCs w:val="28"/>
              </w:rPr>
              <w:t>….tháng...năm…</w:t>
            </w:r>
          </w:p>
        </w:tc>
      </w:tr>
      <w:tr w:rsidR="001B3535" w:rsidRPr="00C678A7" w14:paraId="022840F4" w14:textId="77777777" w:rsidTr="00B45C8A">
        <w:trPr>
          <w:jc w:val="center"/>
        </w:trPr>
        <w:tc>
          <w:tcPr>
            <w:tcW w:w="3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B5C2" w14:textId="77777777" w:rsidR="001B3535" w:rsidRPr="00C678A7" w:rsidRDefault="001B3535" w:rsidP="00B45C8A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9F87" w14:textId="77777777" w:rsidR="001B3535" w:rsidRPr="00C678A7" w:rsidRDefault="001B3535" w:rsidP="00B45C8A">
            <w:pPr>
              <w:spacing w:beforeLines="50" w:before="120" w:afterLines="5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GIÁM ĐỐC TT</w:t>
            </w:r>
          </w:p>
          <w:p w14:paraId="6AE3E5E4" w14:textId="77777777" w:rsidR="001B3535" w:rsidRPr="00C678A7" w:rsidRDefault="001B3535" w:rsidP="00B45C8A">
            <w:pPr>
              <w:spacing w:beforeLines="50" w:before="120" w:afterLines="50" w:after="120"/>
              <w:rPr>
                <w:sz w:val="26"/>
                <w:szCs w:val="26"/>
              </w:rPr>
            </w:pPr>
          </w:p>
        </w:tc>
        <w:tc>
          <w:tcPr>
            <w:tcW w:w="3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5297" w14:textId="77777777" w:rsidR="001B3535" w:rsidRPr="00C678A7" w:rsidRDefault="001B3535" w:rsidP="00B45C8A">
            <w:pPr>
              <w:spacing w:beforeLines="50" w:before="120" w:afterLines="5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</w:tc>
      </w:tr>
    </w:tbl>
    <w:p w14:paraId="64A12670" w14:textId="77777777" w:rsidR="006427F8" w:rsidRDefault="006427F8" w:rsidP="009F6ABB">
      <w:pPr>
        <w:rPr>
          <w:b/>
          <w:sz w:val="28"/>
          <w:szCs w:val="28"/>
          <w:u w:val="single"/>
          <w:lang w:eastAsia="vi-VN"/>
        </w:rPr>
      </w:pPr>
    </w:p>
    <w:sectPr w:rsidR="006427F8" w:rsidSect="006427F8">
      <w:footerReference w:type="default" r:id="rId9"/>
      <w:pgSz w:w="11907" w:h="16840" w:code="9"/>
      <w:pgMar w:top="993" w:right="1134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4CBB6" w14:textId="77777777" w:rsidR="00D24379" w:rsidRDefault="00D24379" w:rsidP="00354E98">
      <w:r>
        <w:separator/>
      </w:r>
    </w:p>
  </w:endnote>
  <w:endnote w:type="continuationSeparator" w:id="0">
    <w:p w14:paraId="54622BC2" w14:textId="77777777" w:rsidR="00D24379" w:rsidRDefault="00D24379" w:rsidP="0035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00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142FE" w14:textId="7BDA48EA" w:rsidR="007C1E3C" w:rsidRDefault="007C1E3C" w:rsidP="00D0653A">
        <w:pPr>
          <w:pStyle w:val="Footer"/>
          <w:tabs>
            <w:tab w:val="left" w:pos="4540"/>
            <w:tab w:val="center" w:pos="4693"/>
          </w:tabs>
        </w:pPr>
        <w:r>
          <w:tab/>
        </w:r>
        <w:r>
          <w:tab/>
        </w:r>
        <w:r>
          <w:tab/>
        </w:r>
      </w:p>
    </w:sdtContent>
  </w:sdt>
  <w:p w14:paraId="5DF6236C" w14:textId="77777777" w:rsidR="007C1E3C" w:rsidRDefault="007C1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1473F" w14:textId="77777777" w:rsidR="00D24379" w:rsidRDefault="00D24379" w:rsidP="00354E98">
      <w:r>
        <w:separator/>
      </w:r>
    </w:p>
  </w:footnote>
  <w:footnote w:type="continuationSeparator" w:id="0">
    <w:p w14:paraId="69ACE027" w14:textId="77777777" w:rsidR="00D24379" w:rsidRDefault="00D24379" w:rsidP="0035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B98"/>
    <w:multiLevelType w:val="hybridMultilevel"/>
    <w:tmpl w:val="E1AE8E6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1B24BA"/>
    <w:multiLevelType w:val="hybridMultilevel"/>
    <w:tmpl w:val="68946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564C6"/>
    <w:multiLevelType w:val="hybridMultilevel"/>
    <w:tmpl w:val="DC14A6F0"/>
    <w:lvl w:ilvl="0" w:tplc="5BD43612">
      <w:numFmt w:val="bullet"/>
      <w:lvlText w:val="-"/>
      <w:lvlJc w:val="left"/>
      <w:pPr>
        <w:ind w:left="2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3">
    <w:nsid w:val="3D287A96"/>
    <w:multiLevelType w:val="hybridMultilevel"/>
    <w:tmpl w:val="D5C6A8B4"/>
    <w:lvl w:ilvl="0" w:tplc="8A64991A">
      <w:start w:val="1"/>
      <w:numFmt w:val="upperRoman"/>
      <w:pStyle w:val="Heading1"/>
      <w:lvlText w:val="%1."/>
      <w:lvlJc w:val="right"/>
      <w:pPr>
        <w:tabs>
          <w:tab w:val="num" w:pos="180"/>
        </w:tabs>
        <w:ind w:left="180" w:hanging="180"/>
      </w:pPr>
      <w:rPr>
        <w:b/>
        <w:i w:val="0"/>
      </w:rPr>
    </w:lvl>
    <w:lvl w:ilvl="1" w:tplc="F81499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A5FDC"/>
    <w:multiLevelType w:val="hybridMultilevel"/>
    <w:tmpl w:val="85F22B3C"/>
    <w:lvl w:ilvl="0" w:tplc="D0E22A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0644570"/>
    <w:multiLevelType w:val="hybridMultilevel"/>
    <w:tmpl w:val="37342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0A3528"/>
    <w:multiLevelType w:val="hybridMultilevel"/>
    <w:tmpl w:val="BF4EA9D6"/>
    <w:lvl w:ilvl="0" w:tplc="A21216F4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6517C"/>
    <w:multiLevelType w:val="hybridMultilevel"/>
    <w:tmpl w:val="2C681F84"/>
    <w:lvl w:ilvl="0" w:tplc="B7861ACA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747D36B3"/>
    <w:multiLevelType w:val="hybridMultilevel"/>
    <w:tmpl w:val="AA700FA6"/>
    <w:lvl w:ilvl="0" w:tplc="246A50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22AA4"/>
    <w:multiLevelType w:val="hybridMultilevel"/>
    <w:tmpl w:val="5164D958"/>
    <w:lvl w:ilvl="0" w:tplc="3BBCF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B8"/>
    <w:rsid w:val="00013848"/>
    <w:rsid w:val="00016AA6"/>
    <w:rsid w:val="00030ACB"/>
    <w:rsid w:val="000946EC"/>
    <w:rsid w:val="000A59AC"/>
    <w:rsid w:val="000C221F"/>
    <w:rsid w:val="000D2569"/>
    <w:rsid w:val="000D6E26"/>
    <w:rsid w:val="00100B80"/>
    <w:rsid w:val="00105BFE"/>
    <w:rsid w:val="001122CE"/>
    <w:rsid w:val="0012313B"/>
    <w:rsid w:val="001311EA"/>
    <w:rsid w:val="00165917"/>
    <w:rsid w:val="0017380A"/>
    <w:rsid w:val="00193582"/>
    <w:rsid w:val="001B3535"/>
    <w:rsid w:val="001C06AB"/>
    <w:rsid w:val="001D0E7C"/>
    <w:rsid w:val="001D1182"/>
    <w:rsid w:val="001D27B2"/>
    <w:rsid w:val="001D6716"/>
    <w:rsid w:val="0021081D"/>
    <w:rsid w:val="00247827"/>
    <w:rsid w:val="00253680"/>
    <w:rsid w:val="002723EE"/>
    <w:rsid w:val="00282364"/>
    <w:rsid w:val="00294A35"/>
    <w:rsid w:val="00297E2C"/>
    <w:rsid w:val="002B1447"/>
    <w:rsid w:val="002D0317"/>
    <w:rsid w:val="002D132A"/>
    <w:rsid w:val="002E7C5D"/>
    <w:rsid w:val="002F3E3A"/>
    <w:rsid w:val="00303A15"/>
    <w:rsid w:val="00325D6F"/>
    <w:rsid w:val="00347536"/>
    <w:rsid w:val="00354E98"/>
    <w:rsid w:val="00357DE8"/>
    <w:rsid w:val="00372225"/>
    <w:rsid w:val="003837B6"/>
    <w:rsid w:val="0038741A"/>
    <w:rsid w:val="003902D8"/>
    <w:rsid w:val="003B722D"/>
    <w:rsid w:val="003C5A54"/>
    <w:rsid w:val="00401A0B"/>
    <w:rsid w:val="004422CB"/>
    <w:rsid w:val="0044655D"/>
    <w:rsid w:val="004477DF"/>
    <w:rsid w:val="0045677E"/>
    <w:rsid w:val="0047144D"/>
    <w:rsid w:val="0047536F"/>
    <w:rsid w:val="004858F2"/>
    <w:rsid w:val="00497421"/>
    <w:rsid w:val="00497CC9"/>
    <w:rsid w:val="004C2220"/>
    <w:rsid w:val="004C743C"/>
    <w:rsid w:val="004D2113"/>
    <w:rsid w:val="004D7784"/>
    <w:rsid w:val="00503638"/>
    <w:rsid w:val="00520DCF"/>
    <w:rsid w:val="00526FCA"/>
    <w:rsid w:val="00540530"/>
    <w:rsid w:val="005465C8"/>
    <w:rsid w:val="0055764D"/>
    <w:rsid w:val="00595B1C"/>
    <w:rsid w:val="005A13DF"/>
    <w:rsid w:val="005A22B7"/>
    <w:rsid w:val="005C4560"/>
    <w:rsid w:val="005E06E4"/>
    <w:rsid w:val="005E1968"/>
    <w:rsid w:val="005E5A85"/>
    <w:rsid w:val="005F4925"/>
    <w:rsid w:val="006070F0"/>
    <w:rsid w:val="006105F3"/>
    <w:rsid w:val="0061080D"/>
    <w:rsid w:val="00615DC9"/>
    <w:rsid w:val="006427F8"/>
    <w:rsid w:val="00663106"/>
    <w:rsid w:val="00667918"/>
    <w:rsid w:val="00674E42"/>
    <w:rsid w:val="00692B0B"/>
    <w:rsid w:val="006A0448"/>
    <w:rsid w:val="006B60ED"/>
    <w:rsid w:val="006C15BF"/>
    <w:rsid w:val="006C1915"/>
    <w:rsid w:val="006E2E37"/>
    <w:rsid w:val="006E7025"/>
    <w:rsid w:val="00711526"/>
    <w:rsid w:val="00742F6E"/>
    <w:rsid w:val="00756B7C"/>
    <w:rsid w:val="0076706A"/>
    <w:rsid w:val="00770AF6"/>
    <w:rsid w:val="00782296"/>
    <w:rsid w:val="0078366F"/>
    <w:rsid w:val="007852B9"/>
    <w:rsid w:val="007908B2"/>
    <w:rsid w:val="00792EEE"/>
    <w:rsid w:val="007A55A7"/>
    <w:rsid w:val="007B01C7"/>
    <w:rsid w:val="007C1E3C"/>
    <w:rsid w:val="007C7A2B"/>
    <w:rsid w:val="007D4CB8"/>
    <w:rsid w:val="007E07B1"/>
    <w:rsid w:val="007E1055"/>
    <w:rsid w:val="007F28F9"/>
    <w:rsid w:val="007F3E3C"/>
    <w:rsid w:val="007F5384"/>
    <w:rsid w:val="0080411A"/>
    <w:rsid w:val="0081748C"/>
    <w:rsid w:val="00820AED"/>
    <w:rsid w:val="00821C79"/>
    <w:rsid w:val="00832F70"/>
    <w:rsid w:val="0083394E"/>
    <w:rsid w:val="008441F2"/>
    <w:rsid w:val="00851B41"/>
    <w:rsid w:val="0086260D"/>
    <w:rsid w:val="008667FB"/>
    <w:rsid w:val="008756B7"/>
    <w:rsid w:val="0089067F"/>
    <w:rsid w:val="00895542"/>
    <w:rsid w:val="008C5C7F"/>
    <w:rsid w:val="008D1860"/>
    <w:rsid w:val="008E2B07"/>
    <w:rsid w:val="008E44D1"/>
    <w:rsid w:val="008E62A6"/>
    <w:rsid w:val="00904D2F"/>
    <w:rsid w:val="00905C48"/>
    <w:rsid w:val="00914E65"/>
    <w:rsid w:val="009164D8"/>
    <w:rsid w:val="009168EA"/>
    <w:rsid w:val="0093296B"/>
    <w:rsid w:val="00961637"/>
    <w:rsid w:val="00971D28"/>
    <w:rsid w:val="0099188B"/>
    <w:rsid w:val="009B2240"/>
    <w:rsid w:val="009C2294"/>
    <w:rsid w:val="009F0A4E"/>
    <w:rsid w:val="009F43D5"/>
    <w:rsid w:val="009F6ABB"/>
    <w:rsid w:val="00A02CBF"/>
    <w:rsid w:val="00A065E3"/>
    <w:rsid w:val="00A10298"/>
    <w:rsid w:val="00A1741F"/>
    <w:rsid w:val="00A33BB8"/>
    <w:rsid w:val="00A439A4"/>
    <w:rsid w:val="00A44F3E"/>
    <w:rsid w:val="00A66CD0"/>
    <w:rsid w:val="00A717C8"/>
    <w:rsid w:val="00A71C28"/>
    <w:rsid w:val="00A82F07"/>
    <w:rsid w:val="00A84CEF"/>
    <w:rsid w:val="00A86FB5"/>
    <w:rsid w:val="00AA0A19"/>
    <w:rsid w:val="00AA5394"/>
    <w:rsid w:val="00AB2A92"/>
    <w:rsid w:val="00AE1387"/>
    <w:rsid w:val="00AE5616"/>
    <w:rsid w:val="00AE705E"/>
    <w:rsid w:val="00AF107F"/>
    <w:rsid w:val="00AF11B7"/>
    <w:rsid w:val="00B0505E"/>
    <w:rsid w:val="00B37965"/>
    <w:rsid w:val="00B57CF5"/>
    <w:rsid w:val="00B67A43"/>
    <w:rsid w:val="00B702BD"/>
    <w:rsid w:val="00B81E6C"/>
    <w:rsid w:val="00BB64C7"/>
    <w:rsid w:val="00BD30B3"/>
    <w:rsid w:val="00BD52AA"/>
    <w:rsid w:val="00BD534C"/>
    <w:rsid w:val="00BE67C9"/>
    <w:rsid w:val="00BF79BB"/>
    <w:rsid w:val="00C109DE"/>
    <w:rsid w:val="00C25D34"/>
    <w:rsid w:val="00C34BE2"/>
    <w:rsid w:val="00C40DE5"/>
    <w:rsid w:val="00C43E30"/>
    <w:rsid w:val="00C52E07"/>
    <w:rsid w:val="00C636B8"/>
    <w:rsid w:val="00C71EEE"/>
    <w:rsid w:val="00C720A5"/>
    <w:rsid w:val="00CA70FC"/>
    <w:rsid w:val="00CB065A"/>
    <w:rsid w:val="00CC0993"/>
    <w:rsid w:val="00CE0724"/>
    <w:rsid w:val="00CE6B72"/>
    <w:rsid w:val="00D0653A"/>
    <w:rsid w:val="00D068EA"/>
    <w:rsid w:val="00D24379"/>
    <w:rsid w:val="00D417AE"/>
    <w:rsid w:val="00D53153"/>
    <w:rsid w:val="00D6179A"/>
    <w:rsid w:val="00D67E3C"/>
    <w:rsid w:val="00D8367A"/>
    <w:rsid w:val="00D83699"/>
    <w:rsid w:val="00D9164F"/>
    <w:rsid w:val="00DB4402"/>
    <w:rsid w:val="00DC2F30"/>
    <w:rsid w:val="00DC3E15"/>
    <w:rsid w:val="00DD0A42"/>
    <w:rsid w:val="00DD0CA9"/>
    <w:rsid w:val="00DE3EEA"/>
    <w:rsid w:val="00DF7C1C"/>
    <w:rsid w:val="00E05AAE"/>
    <w:rsid w:val="00E217D0"/>
    <w:rsid w:val="00E5583C"/>
    <w:rsid w:val="00E623C0"/>
    <w:rsid w:val="00E711B3"/>
    <w:rsid w:val="00EA204E"/>
    <w:rsid w:val="00EC325C"/>
    <w:rsid w:val="00EC7C11"/>
    <w:rsid w:val="00ED0D35"/>
    <w:rsid w:val="00ED3B92"/>
    <w:rsid w:val="00EF15BE"/>
    <w:rsid w:val="00EF6F3C"/>
    <w:rsid w:val="00F13FB2"/>
    <w:rsid w:val="00F2245B"/>
    <w:rsid w:val="00F24EF5"/>
    <w:rsid w:val="00F42690"/>
    <w:rsid w:val="00F562A8"/>
    <w:rsid w:val="00F57215"/>
    <w:rsid w:val="00F60F69"/>
    <w:rsid w:val="00F708CA"/>
    <w:rsid w:val="00F806B0"/>
    <w:rsid w:val="00F81F74"/>
    <w:rsid w:val="00F81FD8"/>
    <w:rsid w:val="00F878AE"/>
    <w:rsid w:val="00FA0DFE"/>
    <w:rsid w:val="00FA7BAB"/>
    <w:rsid w:val="00FC666D"/>
    <w:rsid w:val="00FD4BA8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A8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B8"/>
    <w:pPr>
      <w:spacing w:after="0"/>
      <w:jc w:val="left"/>
    </w:pPr>
    <w:rPr>
      <w:rFonts w:eastAsia="Times New Roman" w:cs="Times New Roman"/>
      <w:color w:val="000000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4CB8"/>
    <w:pPr>
      <w:keepNext/>
      <w:numPr>
        <w:numId w:val="1"/>
      </w:numPr>
      <w:tabs>
        <w:tab w:val="left" w:pos="1134"/>
      </w:tabs>
      <w:outlineLvl w:val="0"/>
    </w:pPr>
    <w:rPr>
      <w:b/>
      <w:bCs/>
      <w:i/>
      <w:iCs/>
      <w:color w:val="auto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E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CB8"/>
    <w:rPr>
      <w:rFonts w:eastAsia="Times New Roman" w:cs="Times New Roman"/>
      <w:b/>
      <w:bCs/>
      <w:i/>
      <w:iCs/>
      <w:szCs w:val="26"/>
      <w:lang w:val="en-US"/>
    </w:rPr>
  </w:style>
  <w:style w:type="paragraph" w:styleId="ListParagraph">
    <w:name w:val="List Paragraph"/>
    <w:basedOn w:val="Normal"/>
    <w:uiPriority w:val="99"/>
    <w:qFormat/>
    <w:rsid w:val="007D4CB8"/>
    <w:pPr>
      <w:ind w:left="720"/>
      <w:contextualSpacing/>
    </w:pPr>
  </w:style>
  <w:style w:type="table" w:styleId="TableGrid">
    <w:name w:val="Table Grid"/>
    <w:basedOn w:val="TableNormal"/>
    <w:rsid w:val="007D4CB8"/>
    <w:pPr>
      <w:spacing w:after="0"/>
      <w:jc w:val="left"/>
    </w:pPr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C666D"/>
    <w:pPr>
      <w:jc w:val="center"/>
    </w:pPr>
    <w:rPr>
      <w:rFonts w:ascii="VNI-Times" w:hAnsi="VNI-Times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C666D"/>
    <w:rPr>
      <w:rFonts w:ascii="VNI-Times" w:eastAsia="Times New Roman" w:hAnsi="VNI-Times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F7C1C"/>
    <w:pPr>
      <w:spacing w:before="100" w:beforeAutospacing="1" w:after="100" w:afterAutospacing="1"/>
    </w:pPr>
    <w:rPr>
      <w:color w:val="auto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354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E98"/>
    <w:rPr>
      <w:rFonts w:eastAsia="Times New Roman" w:cs="Times New Roman"/>
      <w:color w:val="000000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4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E98"/>
    <w:rPr>
      <w:rFonts w:eastAsia="Times New Roman" w:cs="Times New Roman"/>
      <w:color w:val="000000"/>
      <w:sz w:val="22"/>
      <w:lang w:val="en-US"/>
    </w:rPr>
  </w:style>
  <w:style w:type="paragraph" w:customStyle="1" w:styleId="Default">
    <w:name w:val="Default"/>
    <w:rsid w:val="00D8367A"/>
    <w:pPr>
      <w:autoSpaceDE w:val="0"/>
      <w:autoSpaceDN w:val="0"/>
      <w:adjustRightInd w:val="0"/>
      <w:spacing w:after="0"/>
      <w:jc w:val="left"/>
    </w:pPr>
    <w:rPr>
      <w:rFonts w:cs="Times New Roman"/>
      <w:color w:val="000000"/>
      <w:sz w:val="24"/>
      <w:szCs w:val="24"/>
      <w:lang w:val="en-SG"/>
    </w:rPr>
  </w:style>
  <w:style w:type="character" w:customStyle="1" w:styleId="Bodytext3">
    <w:name w:val="Body text (3)"/>
    <w:basedOn w:val="DefaultParagraphFont"/>
    <w:rsid w:val="00D836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">
    <w:name w:val="Body text (2)"/>
    <w:basedOn w:val="DefaultParagraphFont"/>
    <w:rsid w:val="00D8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basedOn w:val="DefaultParagraphFont"/>
    <w:rsid w:val="00D836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11">
    <w:name w:val="Body text (11)"/>
    <w:basedOn w:val="DefaultParagraphFont"/>
    <w:rsid w:val="00D8367A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4"/>
      <w:szCs w:val="24"/>
      <w:u w:val="single"/>
      <w:effect w:val="none"/>
      <w:lang w:val="vi-VN" w:eastAsia="vi-VN" w:bidi="vi-VN"/>
    </w:rPr>
  </w:style>
  <w:style w:type="character" w:customStyle="1" w:styleId="Bodytext2NotBold">
    <w:name w:val="Body text (2) + Not Bold"/>
    <w:basedOn w:val="DefaultParagraphFont"/>
    <w:rsid w:val="00D8367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Heading10">
    <w:name w:val="Heading #1"/>
    <w:basedOn w:val="DefaultParagraphFont"/>
    <w:rsid w:val="00D836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Heading12Italic">
    <w:name w:val="Heading #1 (2) + Italic"/>
    <w:basedOn w:val="DefaultParagraphFont"/>
    <w:rsid w:val="00D8367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Heading12">
    <w:name w:val="Heading #1 (2)"/>
    <w:basedOn w:val="DefaultParagraphFont"/>
    <w:rsid w:val="00D8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E30"/>
    <w:rPr>
      <w:rFonts w:asciiTheme="majorHAnsi" w:eastAsiaTheme="majorEastAsia" w:hAnsiTheme="majorHAnsi" w:cstheme="majorBidi"/>
      <w:color w:val="2F5496" w:themeColor="accent1" w:themeShade="BF"/>
      <w:szCs w:val="26"/>
      <w:lang w:val="en-US"/>
    </w:rPr>
  </w:style>
  <w:style w:type="character" w:customStyle="1" w:styleId="Bodytext20">
    <w:name w:val="Body text (2)_"/>
    <w:basedOn w:val="DefaultParagraphFont"/>
    <w:locked/>
    <w:rsid w:val="00BD534C"/>
    <w:rPr>
      <w:rFonts w:eastAsia="Times New Roman" w:cs="Times New Roman"/>
      <w:shd w:val="clear" w:color="auto" w:fill="FFFFFF"/>
    </w:rPr>
  </w:style>
  <w:style w:type="character" w:customStyle="1" w:styleId="apple-converted-space">
    <w:name w:val="apple-converted-space"/>
    <w:basedOn w:val="DefaultParagraphFont"/>
    <w:uiPriority w:val="99"/>
    <w:rsid w:val="00BD534C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BD53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BF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6427F8"/>
    <w:rPr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6427F8"/>
    <w:rPr>
      <w:rFonts w:eastAsia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B8"/>
    <w:pPr>
      <w:spacing w:after="0"/>
      <w:jc w:val="left"/>
    </w:pPr>
    <w:rPr>
      <w:rFonts w:eastAsia="Times New Roman" w:cs="Times New Roman"/>
      <w:color w:val="000000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4CB8"/>
    <w:pPr>
      <w:keepNext/>
      <w:numPr>
        <w:numId w:val="1"/>
      </w:numPr>
      <w:tabs>
        <w:tab w:val="left" w:pos="1134"/>
      </w:tabs>
      <w:outlineLvl w:val="0"/>
    </w:pPr>
    <w:rPr>
      <w:b/>
      <w:bCs/>
      <w:i/>
      <w:iCs/>
      <w:color w:val="auto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E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CB8"/>
    <w:rPr>
      <w:rFonts w:eastAsia="Times New Roman" w:cs="Times New Roman"/>
      <w:b/>
      <w:bCs/>
      <w:i/>
      <w:iCs/>
      <w:szCs w:val="26"/>
      <w:lang w:val="en-US"/>
    </w:rPr>
  </w:style>
  <w:style w:type="paragraph" w:styleId="ListParagraph">
    <w:name w:val="List Paragraph"/>
    <w:basedOn w:val="Normal"/>
    <w:uiPriority w:val="99"/>
    <w:qFormat/>
    <w:rsid w:val="007D4CB8"/>
    <w:pPr>
      <w:ind w:left="720"/>
      <w:contextualSpacing/>
    </w:pPr>
  </w:style>
  <w:style w:type="table" w:styleId="TableGrid">
    <w:name w:val="Table Grid"/>
    <w:basedOn w:val="TableNormal"/>
    <w:rsid w:val="007D4CB8"/>
    <w:pPr>
      <w:spacing w:after="0"/>
      <w:jc w:val="left"/>
    </w:pPr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C666D"/>
    <w:pPr>
      <w:jc w:val="center"/>
    </w:pPr>
    <w:rPr>
      <w:rFonts w:ascii="VNI-Times" w:hAnsi="VNI-Times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C666D"/>
    <w:rPr>
      <w:rFonts w:ascii="VNI-Times" w:eastAsia="Times New Roman" w:hAnsi="VNI-Times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F7C1C"/>
    <w:pPr>
      <w:spacing w:before="100" w:beforeAutospacing="1" w:after="100" w:afterAutospacing="1"/>
    </w:pPr>
    <w:rPr>
      <w:color w:val="auto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354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E98"/>
    <w:rPr>
      <w:rFonts w:eastAsia="Times New Roman" w:cs="Times New Roman"/>
      <w:color w:val="000000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4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E98"/>
    <w:rPr>
      <w:rFonts w:eastAsia="Times New Roman" w:cs="Times New Roman"/>
      <w:color w:val="000000"/>
      <w:sz w:val="22"/>
      <w:lang w:val="en-US"/>
    </w:rPr>
  </w:style>
  <w:style w:type="paragraph" w:customStyle="1" w:styleId="Default">
    <w:name w:val="Default"/>
    <w:rsid w:val="00D8367A"/>
    <w:pPr>
      <w:autoSpaceDE w:val="0"/>
      <w:autoSpaceDN w:val="0"/>
      <w:adjustRightInd w:val="0"/>
      <w:spacing w:after="0"/>
      <w:jc w:val="left"/>
    </w:pPr>
    <w:rPr>
      <w:rFonts w:cs="Times New Roman"/>
      <w:color w:val="000000"/>
      <w:sz w:val="24"/>
      <w:szCs w:val="24"/>
      <w:lang w:val="en-SG"/>
    </w:rPr>
  </w:style>
  <w:style w:type="character" w:customStyle="1" w:styleId="Bodytext3">
    <w:name w:val="Body text (3)"/>
    <w:basedOn w:val="DefaultParagraphFont"/>
    <w:rsid w:val="00D836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">
    <w:name w:val="Body text (2)"/>
    <w:basedOn w:val="DefaultParagraphFont"/>
    <w:rsid w:val="00D8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basedOn w:val="DefaultParagraphFont"/>
    <w:rsid w:val="00D836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11">
    <w:name w:val="Body text (11)"/>
    <w:basedOn w:val="DefaultParagraphFont"/>
    <w:rsid w:val="00D8367A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4"/>
      <w:szCs w:val="24"/>
      <w:u w:val="single"/>
      <w:effect w:val="none"/>
      <w:lang w:val="vi-VN" w:eastAsia="vi-VN" w:bidi="vi-VN"/>
    </w:rPr>
  </w:style>
  <w:style w:type="character" w:customStyle="1" w:styleId="Bodytext2NotBold">
    <w:name w:val="Body text (2) + Not Bold"/>
    <w:basedOn w:val="DefaultParagraphFont"/>
    <w:rsid w:val="00D8367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/>
    </w:rPr>
  </w:style>
  <w:style w:type="character" w:customStyle="1" w:styleId="Heading10">
    <w:name w:val="Heading #1"/>
    <w:basedOn w:val="DefaultParagraphFont"/>
    <w:rsid w:val="00D836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Heading12Italic">
    <w:name w:val="Heading #1 (2) + Italic"/>
    <w:basedOn w:val="DefaultParagraphFont"/>
    <w:rsid w:val="00D8367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Heading12">
    <w:name w:val="Heading #1 (2)"/>
    <w:basedOn w:val="DefaultParagraphFont"/>
    <w:rsid w:val="00D8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E30"/>
    <w:rPr>
      <w:rFonts w:asciiTheme="majorHAnsi" w:eastAsiaTheme="majorEastAsia" w:hAnsiTheme="majorHAnsi" w:cstheme="majorBidi"/>
      <w:color w:val="2F5496" w:themeColor="accent1" w:themeShade="BF"/>
      <w:szCs w:val="26"/>
      <w:lang w:val="en-US"/>
    </w:rPr>
  </w:style>
  <w:style w:type="character" w:customStyle="1" w:styleId="Bodytext20">
    <w:name w:val="Body text (2)_"/>
    <w:basedOn w:val="DefaultParagraphFont"/>
    <w:locked/>
    <w:rsid w:val="00BD534C"/>
    <w:rPr>
      <w:rFonts w:eastAsia="Times New Roman" w:cs="Times New Roman"/>
      <w:shd w:val="clear" w:color="auto" w:fill="FFFFFF"/>
    </w:rPr>
  </w:style>
  <w:style w:type="character" w:customStyle="1" w:styleId="apple-converted-space">
    <w:name w:val="apple-converted-space"/>
    <w:basedOn w:val="DefaultParagraphFont"/>
    <w:uiPriority w:val="99"/>
    <w:rsid w:val="00BD534C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BD53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BF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6427F8"/>
    <w:rPr>
      <w:color w:val="auto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6427F8"/>
    <w:rPr>
      <w:rFonts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BAD2A-EFF1-4912-A1B5-164D40C8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</dc:creator>
  <cp:lastModifiedBy>HALINH</cp:lastModifiedBy>
  <cp:revision>4</cp:revision>
  <cp:lastPrinted>2020-12-04T08:11:00Z</cp:lastPrinted>
  <dcterms:created xsi:type="dcterms:W3CDTF">2021-02-18T02:55:00Z</dcterms:created>
  <dcterms:modified xsi:type="dcterms:W3CDTF">2021-02-18T03:24:00Z</dcterms:modified>
</cp:coreProperties>
</file>